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492" w:rsidRPr="007D1092" w:rsidRDefault="007D109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D109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Аналитическая справка по результатам проведения</w:t>
      </w:r>
      <w:r w:rsidRPr="007D1092">
        <w:rPr>
          <w:lang w:val="ru-RU"/>
        </w:rPr>
        <w:br/>
      </w:r>
      <w:r w:rsidRPr="007D109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Всероссийских проверочных работ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D109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2024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D109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году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165492" w:rsidRPr="007D1092" w:rsidRDefault="007D1092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7D1092">
        <w:rPr>
          <w:rFonts w:hAnsi="Times New Roman" w:cs="Times New Roman"/>
          <w:color w:val="000000"/>
          <w:sz w:val="24"/>
          <w:szCs w:val="24"/>
          <w:lang w:val="ru-RU"/>
        </w:rPr>
        <w:t>19.0</w:t>
      </w:r>
      <w:r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Pr="007D1092">
        <w:rPr>
          <w:rFonts w:hAnsi="Times New Roman" w:cs="Times New Roman"/>
          <w:color w:val="000000"/>
          <w:sz w:val="24"/>
          <w:szCs w:val="24"/>
          <w:lang w:val="ru-RU"/>
        </w:rPr>
        <w:t>.2024</w:t>
      </w:r>
    </w:p>
    <w:p w:rsidR="00165492" w:rsidRPr="007D1092" w:rsidRDefault="007D1092" w:rsidP="007D109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</w:t>
      </w:r>
      <w:proofErr w:type="gramStart"/>
      <w:r w:rsidRPr="007D1092">
        <w:rPr>
          <w:rFonts w:hAnsi="Times New Roman" w:cs="Times New Roman"/>
          <w:color w:val="000000"/>
          <w:sz w:val="24"/>
          <w:szCs w:val="24"/>
          <w:lang w:val="ru-RU"/>
        </w:rPr>
        <w:t>В 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1092">
        <w:rPr>
          <w:rFonts w:hAnsi="Times New Roman" w:cs="Times New Roman"/>
          <w:color w:val="000000"/>
          <w:sz w:val="24"/>
          <w:szCs w:val="24"/>
          <w:lang w:val="ru-RU"/>
        </w:rPr>
        <w:t xml:space="preserve">году в соответствии с приказом </w:t>
      </w:r>
      <w:proofErr w:type="spellStart"/>
      <w:r w:rsidRPr="007D1092">
        <w:rPr>
          <w:rFonts w:hAnsi="Times New Roman" w:cs="Times New Roman"/>
          <w:color w:val="000000"/>
          <w:sz w:val="24"/>
          <w:szCs w:val="24"/>
          <w:lang w:val="ru-RU"/>
        </w:rPr>
        <w:t>Рособрнадзора</w:t>
      </w:r>
      <w:proofErr w:type="spellEnd"/>
      <w:r w:rsidRPr="007D1092">
        <w:rPr>
          <w:rFonts w:hAnsi="Times New Roman" w:cs="Times New Roman"/>
          <w:color w:val="000000"/>
          <w:sz w:val="24"/>
          <w:szCs w:val="24"/>
          <w:lang w:val="ru-RU"/>
        </w:rPr>
        <w:t xml:space="preserve"> от 21.12.2023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1092">
        <w:rPr>
          <w:rFonts w:hAnsi="Times New Roman" w:cs="Times New Roman"/>
          <w:color w:val="000000"/>
          <w:sz w:val="24"/>
          <w:szCs w:val="24"/>
          <w:lang w:val="ru-RU"/>
        </w:rPr>
        <w:t>№ 2160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1092">
        <w:rPr>
          <w:rFonts w:hAnsi="Times New Roman" w:cs="Times New Roman"/>
          <w:color w:val="000000"/>
          <w:sz w:val="24"/>
          <w:szCs w:val="24"/>
          <w:lang w:val="ru-RU"/>
        </w:rPr>
        <w:t xml:space="preserve">году», приказом Комитета по образованию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администрации муниципального образования Богородицкий район от 20.02.2024 г. № 62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1092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 проведении всероссийских проверочных работ в 4-8-х и 11-х классах ОУ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МО Богородицкий район в марте-мае 2024 г.»</w:t>
      </w:r>
      <w:r w:rsidRPr="007D1092">
        <w:rPr>
          <w:rFonts w:hAnsi="Times New Roman" w:cs="Times New Roman"/>
          <w:color w:val="000000"/>
          <w:sz w:val="24"/>
          <w:szCs w:val="24"/>
          <w:lang w:val="ru-RU"/>
        </w:rPr>
        <w:t xml:space="preserve"> Всероссийские проверочные работы проводились в 4, 5, 6, 7, 8-х классах.</w:t>
      </w:r>
    </w:p>
    <w:p w:rsidR="00165492" w:rsidRPr="004849D6" w:rsidRDefault="007D109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849D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Количественный состав участников ВПР-2024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834"/>
        <w:gridCol w:w="1155"/>
        <w:gridCol w:w="1155"/>
        <w:gridCol w:w="1155"/>
        <w:gridCol w:w="1155"/>
        <w:gridCol w:w="1155"/>
      </w:tblGrid>
      <w:tr w:rsidR="001654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5492" w:rsidRDefault="007D1092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5492" w:rsidRDefault="007D1092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4-й класс, 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5492" w:rsidRDefault="007D1092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5-й класс, 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5492" w:rsidRDefault="007D1092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6-й класс, 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5492" w:rsidRDefault="007D1092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7-й класс, 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5492" w:rsidRDefault="007D1092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8-й класс, 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чел.</w:t>
            </w:r>
          </w:p>
        </w:tc>
      </w:tr>
      <w:tr w:rsidR="00165492">
        <w:trPr>
          <w:trHeight w:val="44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492" w:rsidRDefault="007D10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492" w:rsidRPr="007D1092" w:rsidRDefault="007D10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492" w:rsidRPr="007D1092" w:rsidRDefault="007D10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492" w:rsidRPr="007D1092" w:rsidRDefault="007D10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492" w:rsidRPr="007D1092" w:rsidRDefault="007D10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492" w:rsidRPr="007D1092" w:rsidRDefault="007D10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</w:tr>
      <w:tr w:rsidR="00165492">
        <w:trPr>
          <w:trHeight w:val="41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492" w:rsidRDefault="007D10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492" w:rsidRPr="007D1092" w:rsidRDefault="007D10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492" w:rsidRPr="007D1092" w:rsidRDefault="007D10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492" w:rsidRPr="007D1092" w:rsidRDefault="007D10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492" w:rsidRPr="007D1092" w:rsidRDefault="007D10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492" w:rsidRPr="007D1092" w:rsidRDefault="007D10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</w:tr>
      <w:tr w:rsidR="00165492">
        <w:trPr>
          <w:trHeight w:val="43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492" w:rsidRDefault="007D10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492" w:rsidRPr="007D1092" w:rsidRDefault="007D10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492" w:rsidRDefault="001654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492" w:rsidRDefault="0016549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492" w:rsidRDefault="0016549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492" w:rsidRDefault="00165492"/>
        </w:tc>
      </w:tr>
      <w:tr w:rsidR="00165492">
        <w:trPr>
          <w:trHeight w:val="42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492" w:rsidRDefault="007D10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492" w:rsidRDefault="0016549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492" w:rsidRPr="007D1092" w:rsidRDefault="007D10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492" w:rsidRPr="007D1092" w:rsidRDefault="007D1092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492" w:rsidRDefault="0016549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492" w:rsidRPr="007D1092" w:rsidRDefault="007D10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</w:tr>
      <w:tr w:rsidR="007D1092">
        <w:trPr>
          <w:trHeight w:val="42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1092" w:rsidRPr="007D1092" w:rsidRDefault="007D1092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История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1092" w:rsidRDefault="007D109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1092" w:rsidRDefault="007D10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1092" w:rsidRDefault="007D109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1092" w:rsidRDefault="007D109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1092" w:rsidRDefault="007D10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5492">
        <w:trPr>
          <w:trHeight w:val="39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492" w:rsidRDefault="007D10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492" w:rsidRDefault="0016549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492" w:rsidRDefault="0016549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492" w:rsidRPr="007D1092" w:rsidRDefault="007D10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492" w:rsidRPr="007D1092" w:rsidRDefault="007D1092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492" w:rsidRDefault="00165492"/>
        </w:tc>
      </w:tr>
      <w:tr w:rsidR="00165492">
        <w:trPr>
          <w:trHeight w:val="41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492" w:rsidRDefault="007D10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492" w:rsidRDefault="0016549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492" w:rsidRDefault="0016549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492" w:rsidRDefault="0016549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492" w:rsidRDefault="001654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492" w:rsidRPr="007D1092" w:rsidRDefault="007D1092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</w:tr>
      <w:tr w:rsidR="00165492">
        <w:trPr>
          <w:trHeight w:val="42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492" w:rsidRDefault="007D10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492" w:rsidRDefault="0016549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492" w:rsidRDefault="0016549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492" w:rsidRDefault="0016549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492" w:rsidRPr="007D1092" w:rsidRDefault="007D10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492" w:rsidRDefault="00165492"/>
        </w:tc>
      </w:tr>
    </w:tbl>
    <w:p w:rsidR="00165492" w:rsidRPr="007D1092" w:rsidRDefault="007D1092" w:rsidP="00CA7D1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D109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Pr="007D1092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работах</w:t>
      </w:r>
      <w:r w:rsidRPr="007D1092">
        <w:rPr>
          <w:rFonts w:hAnsi="Times New Roman" w:cs="Times New Roman"/>
          <w:color w:val="000000"/>
          <w:sz w:val="24"/>
          <w:szCs w:val="24"/>
          <w:lang w:val="ru-RU"/>
        </w:rPr>
        <w:t xml:space="preserve"> приняли участие </w:t>
      </w:r>
      <w:r w:rsidR="00CA7D16">
        <w:rPr>
          <w:rFonts w:hAnsi="Times New Roman" w:cs="Times New Roman"/>
          <w:color w:val="000000"/>
          <w:sz w:val="24"/>
          <w:szCs w:val="24"/>
          <w:lang w:val="ru-RU"/>
        </w:rPr>
        <w:t>146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1092">
        <w:rPr>
          <w:rFonts w:hAnsi="Times New Roman" w:cs="Times New Roman"/>
          <w:color w:val="000000"/>
          <w:sz w:val="24"/>
          <w:szCs w:val="24"/>
          <w:lang w:val="ru-RU"/>
        </w:rPr>
        <w:t xml:space="preserve">учеников из </w:t>
      </w:r>
      <w:r w:rsidR="00CA7D16">
        <w:rPr>
          <w:rFonts w:hAnsi="Times New Roman" w:cs="Times New Roman"/>
          <w:color w:val="000000"/>
          <w:sz w:val="24"/>
          <w:szCs w:val="24"/>
          <w:lang w:val="ru-RU"/>
        </w:rPr>
        <w:t>150 (97</w:t>
      </w:r>
      <w:r w:rsidRPr="007D1092">
        <w:rPr>
          <w:rFonts w:hAnsi="Times New Roman" w:cs="Times New Roman"/>
          <w:color w:val="000000"/>
          <w:sz w:val="24"/>
          <w:szCs w:val="24"/>
          <w:lang w:val="ru-RU"/>
        </w:rPr>
        <w:t>,3%). Данный показатель позволил получить достоверную оценку образовательных результатов учеников по школе.</w:t>
      </w:r>
    </w:p>
    <w:p w:rsidR="00B36500" w:rsidRDefault="007D1092" w:rsidP="00B3650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7D109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Итоги ВПР 2024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D109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года в 4-</w:t>
      </w:r>
      <w:r w:rsidR="00B365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</w:t>
      </w:r>
      <w:r w:rsidRPr="007D109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класс</w:t>
      </w:r>
      <w:r w:rsidR="00B365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е.</w:t>
      </w:r>
    </w:p>
    <w:p w:rsidR="00165492" w:rsidRPr="00CA7D16" w:rsidRDefault="007D1092" w:rsidP="00CA7D1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D1092">
        <w:rPr>
          <w:rFonts w:hAnsi="Times New Roman" w:cs="Times New Roman"/>
          <w:color w:val="000000"/>
          <w:sz w:val="24"/>
          <w:szCs w:val="24"/>
          <w:lang w:val="ru-RU"/>
        </w:rPr>
        <w:t>Обучающиеся 4-</w:t>
      </w:r>
      <w:r w:rsidR="00CA7D16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7D1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A7D16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7D1092">
        <w:rPr>
          <w:rFonts w:hAnsi="Times New Roman" w:cs="Times New Roman"/>
          <w:color w:val="000000"/>
          <w:sz w:val="24"/>
          <w:szCs w:val="24"/>
          <w:lang w:val="ru-RU"/>
        </w:rPr>
        <w:t xml:space="preserve"> писали Всероссийские проверочные работы по трем основным учебным предметам: «Русский язык», «Математика», «Окружающий мир». </w:t>
      </w:r>
      <w:r w:rsidRPr="00CA7D16">
        <w:rPr>
          <w:rFonts w:hAnsi="Times New Roman" w:cs="Times New Roman"/>
          <w:color w:val="000000"/>
          <w:sz w:val="24"/>
          <w:szCs w:val="24"/>
          <w:lang w:val="ru-RU"/>
        </w:rPr>
        <w:t>Форма проведения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7D16">
        <w:rPr>
          <w:rFonts w:hAnsi="Times New Roman" w:cs="Times New Roman"/>
          <w:color w:val="000000"/>
          <w:sz w:val="24"/>
          <w:szCs w:val="24"/>
          <w:lang w:val="ru-RU"/>
        </w:rPr>
        <w:t>традиционная.</w:t>
      </w:r>
    </w:p>
    <w:p w:rsidR="00CA7D16" w:rsidRDefault="00CA7D1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A7D16" w:rsidRDefault="00CA7D1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65492" w:rsidRDefault="007D1092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Русский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язык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2"/>
        <w:gridCol w:w="1822"/>
        <w:gridCol w:w="512"/>
        <w:gridCol w:w="512"/>
        <w:gridCol w:w="512"/>
        <w:gridCol w:w="512"/>
        <w:gridCol w:w="1160"/>
        <w:gridCol w:w="510"/>
        <w:gridCol w:w="510"/>
        <w:gridCol w:w="510"/>
        <w:gridCol w:w="510"/>
        <w:gridCol w:w="1160"/>
      </w:tblGrid>
      <w:tr w:rsidR="0016549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492" w:rsidRDefault="007D109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492" w:rsidRDefault="007D109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492" w:rsidRPr="00CA7D16" w:rsidRDefault="007D1092" w:rsidP="00CA7D16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A7D1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 четверти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492" w:rsidRDefault="007D1092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492" w:rsidRDefault="007D109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492" w:rsidRDefault="007D109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16549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492" w:rsidRDefault="0016549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492" w:rsidRDefault="0016549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492" w:rsidRDefault="007D109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492" w:rsidRDefault="007D109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492" w:rsidRDefault="007D109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492" w:rsidRDefault="007D109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492" w:rsidRDefault="0016549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492" w:rsidRDefault="007D109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492" w:rsidRDefault="007D109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492" w:rsidRDefault="007D109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492" w:rsidRDefault="007D109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492" w:rsidRDefault="0016549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54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492" w:rsidRDefault="007D1092" w:rsidP="00CA7D16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492" w:rsidRPr="00CA7D16" w:rsidRDefault="00CA7D16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Бригидина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Е.Ю.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492" w:rsidRDefault="0016549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492" w:rsidRPr="004849D6" w:rsidRDefault="004849D6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492" w:rsidRPr="004849D6" w:rsidRDefault="004849D6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492" w:rsidRDefault="0016549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492" w:rsidRDefault="00B36500">
            <w:r>
              <w:rPr>
                <w:lang w:val="ru-RU"/>
              </w:rPr>
              <w:t>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492" w:rsidRDefault="0016549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492" w:rsidRPr="00CA7D16" w:rsidRDefault="00CA7D16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492" w:rsidRPr="00CA7D16" w:rsidRDefault="00CA7D16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492" w:rsidRDefault="0016549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492" w:rsidRPr="00CA7D16" w:rsidRDefault="00CA7D16">
            <w:pPr>
              <w:rPr>
                <w:lang w:val="ru-RU"/>
              </w:rPr>
            </w:pPr>
            <w:r>
              <w:rPr>
                <w:lang w:val="ru-RU"/>
              </w:rPr>
              <w:t>50%</w:t>
            </w:r>
          </w:p>
        </w:tc>
      </w:tr>
    </w:tbl>
    <w:p w:rsidR="00165492" w:rsidRPr="007D1092" w:rsidRDefault="007D10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D109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Pr="007D1092">
        <w:rPr>
          <w:rFonts w:hAnsi="Times New Roman" w:cs="Times New Roman"/>
          <w:color w:val="000000"/>
          <w:sz w:val="24"/>
          <w:szCs w:val="24"/>
          <w:lang w:val="ru-RU"/>
        </w:rPr>
        <w:t xml:space="preserve"> подтвердили (</w:t>
      </w:r>
      <w:proofErr w:type="spellStart"/>
      <w:r w:rsidRPr="007D1092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7D1092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7D1092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7D1092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CA7D16">
        <w:rPr>
          <w:rFonts w:hAnsi="Times New Roman" w:cs="Times New Roman"/>
          <w:color w:val="000000"/>
          <w:sz w:val="24"/>
          <w:szCs w:val="24"/>
          <w:lang w:val="ru-RU"/>
        </w:rPr>
        <w:t xml:space="preserve"> 100</w:t>
      </w:r>
      <w:r w:rsidRPr="007D1092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7D109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="00CA7D1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65492" w:rsidRDefault="007D1092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Математика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2"/>
        <w:gridCol w:w="1822"/>
        <w:gridCol w:w="512"/>
        <w:gridCol w:w="512"/>
        <w:gridCol w:w="512"/>
        <w:gridCol w:w="512"/>
        <w:gridCol w:w="1160"/>
        <w:gridCol w:w="510"/>
        <w:gridCol w:w="510"/>
        <w:gridCol w:w="510"/>
        <w:gridCol w:w="510"/>
        <w:gridCol w:w="1160"/>
      </w:tblGrid>
      <w:tr w:rsidR="0016549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492" w:rsidRDefault="007D109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492" w:rsidRDefault="007D109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492" w:rsidRDefault="004531F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 четверти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492" w:rsidRDefault="007D109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492" w:rsidRDefault="007D109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492" w:rsidRDefault="007D109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16549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492" w:rsidRDefault="0016549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492" w:rsidRDefault="0016549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492" w:rsidRDefault="007D109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492" w:rsidRDefault="007D109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492" w:rsidRDefault="007D109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492" w:rsidRDefault="007D109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492" w:rsidRDefault="0016549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492" w:rsidRDefault="007D109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492" w:rsidRDefault="007D109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492" w:rsidRDefault="007D109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492" w:rsidRDefault="007D109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492" w:rsidRDefault="0016549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7D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7D16" w:rsidRDefault="00CA7D16" w:rsidP="004849D6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7D16" w:rsidRPr="00CA7D16" w:rsidRDefault="00CA7D16" w:rsidP="004849D6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Бригидина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Е.Ю.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7D16" w:rsidRPr="004849D6" w:rsidRDefault="004849D6" w:rsidP="004849D6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7D16" w:rsidRPr="004849D6" w:rsidRDefault="004849D6" w:rsidP="004849D6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7D16" w:rsidRPr="004849D6" w:rsidRDefault="004849D6" w:rsidP="004849D6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7D16" w:rsidRDefault="00CA7D16" w:rsidP="004849D6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7D16" w:rsidRDefault="00B36500" w:rsidP="004849D6">
            <w:r>
              <w:rPr>
                <w:lang w:val="ru-RU"/>
              </w:rPr>
              <w:t>83%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7D16" w:rsidRPr="00CA7D16" w:rsidRDefault="00CA7D16" w:rsidP="004849D6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7D16" w:rsidRPr="00CA7D16" w:rsidRDefault="00CA7D16" w:rsidP="004849D6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7D16" w:rsidRPr="00CA7D16" w:rsidRDefault="00CA7D16" w:rsidP="004849D6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7D16" w:rsidRDefault="00CA7D16" w:rsidP="004849D6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7D16" w:rsidRPr="00CA7D16" w:rsidRDefault="004531FE" w:rsidP="004849D6">
            <w:pPr>
              <w:rPr>
                <w:lang w:val="ru-RU"/>
              </w:rPr>
            </w:pPr>
            <w:r>
              <w:rPr>
                <w:lang w:val="ru-RU"/>
              </w:rPr>
              <w:t>83</w:t>
            </w:r>
            <w:r w:rsidR="00CA7D16">
              <w:rPr>
                <w:lang w:val="ru-RU"/>
              </w:rPr>
              <w:t>%</w:t>
            </w:r>
          </w:p>
        </w:tc>
      </w:tr>
    </w:tbl>
    <w:p w:rsidR="00165492" w:rsidRDefault="007D1092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Вывод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4849D6" w:rsidRPr="007D1092" w:rsidRDefault="007D1092" w:rsidP="004849D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D1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849D6" w:rsidRPr="007D1092">
        <w:rPr>
          <w:rFonts w:hAnsi="Times New Roman" w:cs="Times New Roman"/>
          <w:color w:val="000000"/>
          <w:sz w:val="24"/>
          <w:szCs w:val="24"/>
          <w:lang w:val="ru-RU"/>
        </w:rPr>
        <w:t>подтвердили (</w:t>
      </w:r>
      <w:proofErr w:type="spellStart"/>
      <w:r w:rsidR="004849D6" w:rsidRPr="007D1092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="004849D6" w:rsidRPr="007D1092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="004849D6" w:rsidRPr="007D1092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="004849D6" w:rsidRPr="007D1092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4849D6">
        <w:rPr>
          <w:rFonts w:hAnsi="Times New Roman" w:cs="Times New Roman"/>
          <w:color w:val="000000"/>
          <w:sz w:val="24"/>
          <w:szCs w:val="24"/>
          <w:lang w:val="ru-RU"/>
        </w:rPr>
        <w:t xml:space="preserve"> 100</w:t>
      </w:r>
      <w:r w:rsidR="004849D6" w:rsidRPr="007D1092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 w:rsidR="004849D6"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="004849D6" w:rsidRPr="007D109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="004849D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65492" w:rsidRDefault="007D1092" w:rsidP="004849D6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Окружающий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мир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2"/>
        <w:gridCol w:w="1822"/>
        <w:gridCol w:w="512"/>
        <w:gridCol w:w="512"/>
        <w:gridCol w:w="512"/>
        <w:gridCol w:w="512"/>
        <w:gridCol w:w="1160"/>
        <w:gridCol w:w="510"/>
        <w:gridCol w:w="510"/>
        <w:gridCol w:w="510"/>
        <w:gridCol w:w="510"/>
        <w:gridCol w:w="1160"/>
      </w:tblGrid>
      <w:tr w:rsidR="0016549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492" w:rsidRDefault="007D109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492" w:rsidRDefault="007D109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492" w:rsidRDefault="004531F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 четверти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492" w:rsidRDefault="007D109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492" w:rsidRDefault="007D109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492" w:rsidRDefault="007D109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16549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492" w:rsidRDefault="0016549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492" w:rsidRDefault="0016549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492" w:rsidRDefault="007D109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492" w:rsidRDefault="007D109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492" w:rsidRDefault="007D109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492" w:rsidRDefault="007D109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492" w:rsidRDefault="0016549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492" w:rsidRDefault="007D109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492" w:rsidRDefault="007D109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492" w:rsidRDefault="007D109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492" w:rsidRDefault="007D109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492" w:rsidRDefault="0016549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7D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7D16" w:rsidRDefault="00CA7D16" w:rsidP="004849D6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7D16" w:rsidRPr="00CA7D16" w:rsidRDefault="00CA7D16" w:rsidP="004849D6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Бригидина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Е.Ю.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7D16" w:rsidRPr="004849D6" w:rsidRDefault="004849D6" w:rsidP="004849D6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7D16" w:rsidRPr="004849D6" w:rsidRDefault="004849D6" w:rsidP="004849D6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7D16" w:rsidRPr="004849D6" w:rsidRDefault="004849D6" w:rsidP="004849D6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7D16" w:rsidRDefault="00CA7D16" w:rsidP="004849D6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7D16" w:rsidRDefault="00B36500" w:rsidP="004849D6">
            <w:r>
              <w:rPr>
                <w:lang w:val="ru-RU"/>
              </w:rPr>
              <w:t>83%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7D16" w:rsidRPr="00CA7D16" w:rsidRDefault="00CA7D16" w:rsidP="004849D6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7D16" w:rsidRPr="00CA7D16" w:rsidRDefault="00CA7D16" w:rsidP="004849D6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7D16" w:rsidRPr="00CA7D16" w:rsidRDefault="00CA7D16" w:rsidP="004849D6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7D16" w:rsidRDefault="00CA7D16" w:rsidP="004849D6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7D16" w:rsidRPr="00CA7D16" w:rsidRDefault="004531FE" w:rsidP="004849D6">
            <w:pPr>
              <w:rPr>
                <w:lang w:val="ru-RU"/>
              </w:rPr>
            </w:pPr>
            <w:r>
              <w:rPr>
                <w:lang w:val="ru-RU"/>
              </w:rPr>
              <w:t>83</w:t>
            </w:r>
            <w:r w:rsidR="00CA7D16">
              <w:rPr>
                <w:lang w:val="ru-RU"/>
              </w:rPr>
              <w:t>%</w:t>
            </w:r>
          </w:p>
        </w:tc>
      </w:tr>
    </w:tbl>
    <w:p w:rsidR="004849D6" w:rsidRPr="007D1092" w:rsidRDefault="007D1092" w:rsidP="004849D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D109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Pr="007D1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849D6" w:rsidRPr="007D1092">
        <w:rPr>
          <w:rFonts w:hAnsi="Times New Roman" w:cs="Times New Roman"/>
          <w:color w:val="000000"/>
          <w:sz w:val="24"/>
          <w:szCs w:val="24"/>
          <w:lang w:val="ru-RU"/>
        </w:rPr>
        <w:t>подтвердили (</w:t>
      </w:r>
      <w:proofErr w:type="spellStart"/>
      <w:r w:rsidR="004849D6" w:rsidRPr="007D1092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="004849D6" w:rsidRPr="007D1092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="004849D6" w:rsidRPr="007D1092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="004849D6" w:rsidRPr="007D1092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4849D6">
        <w:rPr>
          <w:rFonts w:hAnsi="Times New Roman" w:cs="Times New Roman"/>
          <w:color w:val="000000"/>
          <w:sz w:val="24"/>
          <w:szCs w:val="24"/>
          <w:lang w:val="ru-RU"/>
        </w:rPr>
        <w:t xml:space="preserve"> 100</w:t>
      </w:r>
      <w:r w:rsidR="004849D6" w:rsidRPr="007D1092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 w:rsidR="004849D6"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="004849D6" w:rsidRPr="007D109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="004849D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65492" w:rsidRPr="007D1092" w:rsidRDefault="007D1092" w:rsidP="00B3650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D109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Итоги ВПР 2024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D109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года в 5-</w:t>
      </w:r>
      <w:r w:rsidR="00B365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</w:t>
      </w:r>
      <w:r w:rsidRPr="007D109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класс</w:t>
      </w:r>
      <w:r w:rsidR="00B365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</w:t>
      </w:r>
    </w:p>
    <w:p w:rsidR="00165492" w:rsidRDefault="007D1092">
      <w:pPr>
        <w:rPr>
          <w:rFonts w:hAnsi="Times New Roman" w:cs="Times New Roman"/>
          <w:color w:val="000000"/>
          <w:sz w:val="24"/>
          <w:szCs w:val="24"/>
        </w:rPr>
      </w:pPr>
      <w:r w:rsidRPr="007D1092">
        <w:rPr>
          <w:rFonts w:hAnsi="Times New Roman" w:cs="Times New Roman"/>
          <w:color w:val="000000"/>
          <w:sz w:val="24"/>
          <w:szCs w:val="24"/>
          <w:lang w:val="ru-RU"/>
        </w:rPr>
        <w:t>Обучающиеся 5-х классов писали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1092">
        <w:rPr>
          <w:rFonts w:hAnsi="Times New Roman" w:cs="Times New Roman"/>
          <w:color w:val="000000"/>
          <w:sz w:val="24"/>
          <w:szCs w:val="24"/>
          <w:lang w:val="ru-RU"/>
        </w:rPr>
        <w:t>Всероссийские проверочные работы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1092">
        <w:rPr>
          <w:rFonts w:hAnsi="Times New Roman" w:cs="Times New Roman"/>
          <w:color w:val="000000"/>
          <w:sz w:val="24"/>
          <w:szCs w:val="24"/>
          <w:lang w:val="ru-RU"/>
        </w:rPr>
        <w:t>по четырем учебным предметам: «Русский язык», «Математика», «История», «Биология».</w:t>
      </w:r>
      <w:r>
        <w:rPr>
          <w:rFonts w:hAnsi="Times New Roman" w:cs="Times New Roman"/>
          <w:color w:val="000000"/>
          <w:sz w:val="24"/>
          <w:szCs w:val="24"/>
        </w:rPr>
        <w:t> Форма проведения – традиционная.</w:t>
      </w:r>
    </w:p>
    <w:p w:rsidR="00165492" w:rsidRDefault="007D1092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Русский язык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2"/>
        <w:gridCol w:w="1616"/>
        <w:gridCol w:w="512"/>
        <w:gridCol w:w="512"/>
        <w:gridCol w:w="512"/>
        <w:gridCol w:w="512"/>
        <w:gridCol w:w="1160"/>
        <w:gridCol w:w="510"/>
        <w:gridCol w:w="510"/>
        <w:gridCol w:w="510"/>
        <w:gridCol w:w="510"/>
        <w:gridCol w:w="1160"/>
      </w:tblGrid>
      <w:tr w:rsidR="0016549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492" w:rsidRDefault="007D109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492" w:rsidRDefault="007D109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492" w:rsidRDefault="004531F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 четверти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492" w:rsidRDefault="007D109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492" w:rsidRDefault="007D109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492" w:rsidRDefault="007D109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16549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492" w:rsidRDefault="0016549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492" w:rsidRDefault="0016549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492" w:rsidRDefault="007D109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492" w:rsidRDefault="007D109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492" w:rsidRDefault="007D109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492" w:rsidRDefault="007D109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492" w:rsidRDefault="0016549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492" w:rsidRDefault="007D109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492" w:rsidRDefault="007D109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492" w:rsidRDefault="007D109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492" w:rsidRDefault="007D109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492" w:rsidRDefault="0016549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31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31FE" w:rsidRPr="004531FE" w:rsidRDefault="004531F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31FE" w:rsidRPr="004531FE" w:rsidRDefault="004531F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Денисова Г.А.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31FE" w:rsidRPr="004531FE" w:rsidRDefault="004531FE" w:rsidP="004849D6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31FE" w:rsidRPr="004531FE" w:rsidRDefault="004531FE" w:rsidP="004849D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31FE" w:rsidRPr="004531FE" w:rsidRDefault="004531FE" w:rsidP="004849D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31FE" w:rsidRDefault="004531FE" w:rsidP="004849D6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31FE" w:rsidRDefault="004531FE" w:rsidP="004849D6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31FE" w:rsidRPr="004531FE" w:rsidRDefault="004531FE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31FE" w:rsidRPr="004531FE" w:rsidRDefault="004531F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31FE" w:rsidRPr="004531FE" w:rsidRDefault="004531F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31FE" w:rsidRDefault="004531F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31FE" w:rsidRDefault="004531FE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165492" w:rsidRPr="007D1092" w:rsidRDefault="007D1092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7D109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Pr="007D1092">
        <w:rPr>
          <w:rFonts w:hAnsi="Times New Roman" w:cs="Times New Roman"/>
          <w:color w:val="000000"/>
          <w:sz w:val="24"/>
          <w:szCs w:val="24"/>
          <w:lang w:val="ru-RU"/>
        </w:rPr>
        <w:t xml:space="preserve"> понизили (</w:t>
      </w:r>
      <w:proofErr w:type="spellStart"/>
      <w:r w:rsidRPr="007D1092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7D1092">
        <w:rPr>
          <w:rFonts w:hAnsi="Times New Roman" w:cs="Times New Roman"/>
          <w:color w:val="000000"/>
          <w:sz w:val="24"/>
          <w:szCs w:val="24"/>
          <w:lang w:val="ru-RU"/>
        </w:rPr>
        <w:t xml:space="preserve">. &lt; </w:t>
      </w:r>
      <w:proofErr w:type="spellStart"/>
      <w:r w:rsidRPr="007D1092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7D1092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4531FE">
        <w:rPr>
          <w:rFonts w:hAnsi="Times New Roman" w:cs="Times New Roman"/>
          <w:color w:val="000000"/>
          <w:sz w:val="24"/>
          <w:szCs w:val="24"/>
          <w:lang w:val="ru-RU"/>
        </w:rPr>
        <w:t xml:space="preserve"> 0</w:t>
      </w:r>
      <w:r w:rsidRPr="007D1092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1092">
        <w:rPr>
          <w:rFonts w:hAnsi="Times New Roman" w:cs="Times New Roman"/>
          <w:color w:val="000000"/>
          <w:sz w:val="24"/>
          <w:szCs w:val="24"/>
          <w:lang w:val="ru-RU"/>
        </w:rPr>
        <w:t>обучающихся; подтвердили (</w:t>
      </w:r>
      <w:proofErr w:type="spellStart"/>
      <w:r w:rsidRPr="007D1092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7D1092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7D1092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7D1092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4531FE">
        <w:rPr>
          <w:rFonts w:hAnsi="Times New Roman" w:cs="Times New Roman"/>
          <w:color w:val="000000"/>
          <w:sz w:val="24"/>
          <w:szCs w:val="24"/>
          <w:lang w:val="ru-RU"/>
        </w:rPr>
        <w:t xml:space="preserve"> 100</w:t>
      </w:r>
      <w:r w:rsidRPr="007D1092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повысили (</w:t>
      </w:r>
      <w:proofErr w:type="spellStart"/>
      <w:r w:rsidRPr="007D1092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7D1092">
        <w:rPr>
          <w:rFonts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Pr="007D1092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7D1092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4531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1092">
        <w:rPr>
          <w:rFonts w:hAnsi="Times New Roman" w:cs="Times New Roman"/>
          <w:color w:val="000000"/>
          <w:sz w:val="24"/>
          <w:szCs w:val="24"/>
          <w:lang w:val="ru-RU"/>
        </w:rPr>
        <w:t>0% обучающихся.</w:t>
      </w:r>
      <w:proofErr w:type="gramEnd"/>
    </w:p>
    <w:p w:rsidR="00165492" w:rsidRDefault="007D1092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Математика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2"/>
        <w:gridCol w:w="1657"/>
        <w:gridCol w:w="512"/>
        <w:gridCol w:w="512"/>
        <w:gridCol w:w="512"/>
        <w:gridCol w:w="512"/>
        <w:gridCol w:w="1160"/>
        <w:gridCol w:w="510"/>
        <w:gridCol w:w="510"/>
        <w:gridCol w:w="510"/>
        <w:gridCol w:w="510"/>
        <w:gridCol w:w="1160"/>
      </w:tblGrid>
      <w:tr w:rsidR="0016549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492" w:rsidRDefault="007D109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492" w:rsidRDefault="007D109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492" w:rsidRPr="004531FE" w:rsidRDefault="007D1092" w:rsidP="004531FE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4531F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 четверти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492" w:rsidRDefault="007D1092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492" w:rsidRDefault="007D109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492" w:rsidRDefault="007D109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16549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492" w:rsidRDefault="0016549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492" w:rsidRDefault="0016549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492" w:rsidRDefault="007D109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492" w:rsidRDefault="007D109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492" w:rsidRDefault="007D109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492" w:rsidRDefault="007D109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492" w:rsidRDefault="0016549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492" w:rsidRDefault="007D109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492" w:rsidRDefault="007D109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492" w:rsidRDefault="007D109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492" w:rsidRDefault="007D109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492" w:rsidRDefault="0016549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49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49D6" w:rsidRPr="004531FE" w:rsidRDefault="004849D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49D6" w:rsidRPr="004531FE" w:rsidRDefault="004849D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Давыдова Т.Н.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49D6" w:rsidRPr="004849D6" w:rsidRDefault="004849D6" w:rsidP="004849D6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49D6" w:rsidRPr="004849D6" w:rsidRDefault="004849D6" w:rsidP="004849D6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49D6" w:rsidRPr="004849D6" w:rsidRDefault="004849D6" w:rsidP="004849D6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49D6" w:rsidRDefault="004849D6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49D6" w:rsidRDefault="00B36500">
            <w:r>
              <w:rPr>
                <w:lang w:val="ru-RU"/>
              </w:rPr>
              <w:t>86%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49D6" w:rsidRPr="004531FE" w:rsidRDefault="004849D6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49D6" w:rsidRPr="004531FE" w:rsidRDefault="004849D6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49D6" w:rsidRPr="004531FE" w:rsidRDefault="004849D6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49D6" w:rsidRDefault="004849D6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49D6" w:rsidRPr="004531FE" w:rsidRDefault="004849D6">
            <w:pPr>
              <w:rPr>
                <w:lang w:val="ru-RU"/>
              </w:rPr>
            </w:pPr>
            <w:r>
              <w:rPr>
                <w:lang w:val="ru-RU"/>
              </w:rPr>
              <w:t>86%</w:t>
            </w:r>
          </w:p>
        </w:tc>
      </w:tr>
    </w:tbl>
    <w:p w:rsidR="00165492" w:rsidRPr="007D1092" w:rsidRDefault="007D1092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7D109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Pr="007D1092">
        <w:rPr>
          <w:rFonts w:hAnsi="Times New Roman" w:cs="Times New Roman"/>
          <w:color w:val="000000"/>
          <w:sz w:val="24"/>
          <w:szCs w:val="24"/>
          <w:lang w:val="ru-RU"/>
        </w:rPr>
        <w:t xml:space="preserve"> понизили (</w:t>
      </w:r>
      <w:proofErr w:type="spellStart"/>
      <w:r w:rsidRPr="007D1092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7D1092">
        <w:rPr>
          <w:rFonts w:hAnsi="Times New Roman" w:cs="Times New Roman"/>
          <w:color w:val="000000"/>
          <w:sz w:val="24"/>
          <w:szCs w:val="24"/>
          <w:lang w:val="ru-RU"/>
        </w:rPr>
        <w:t xml:space="preserve">. &lt; </w:t>
      </w:r>
      <w:proofErr w:type="spellStart"/>
      <w:r w:rsidRPr="007D1092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7D1092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4849D6">
        <w:rPr>
          <w:rFonts w:hAnsi="Times New Roman" w:cs="Times New Roman"/>
          <w:color w:val="000000"/>
          <w:sz w:val="24"/>
          <w:szCs w:val="24"/>
          <w:lang w:val="ru-RU"/>
        </w:rPr>
        <w:t xml:space="preserve"> 0</w:t>
      </w:r>
      <w:r w:rsidRPr="007D1092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подтвердили (</w:t>
      </w:r>
      <w:proofErr w:type="spellStart"/>
      <w:r w:rsidRPr="007D1092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7D1092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7D1092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7D1092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4849D6">
        <w:rPr>
          <w:rFonts w:hAnsi="Times New Roman" w:cs="Times New Roman"/>
          <w:color w:val="000000"/>
          <w:sz w:val="24"/>
          <w:szCs w:val="24"/>
          <w:lang w:val="ru-RU"/>
        </w:rPr>
        <w:t xml:space="preserve"> 100</w:t>
      </w:r>
      <w:r w:rsidRPr="007D1092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повысили (</w:t>
      </w:r>
      <w:proofErr w:type="spellStart"/>
      <w:r w:rsidRPr="007D1092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7D1092">
        <w:rPr>
          <w:rFonts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Pr="007D1092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7D1092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4849D6">
        <w:rPr>
          <w:rFonts w:hAnsi="Times New Roman" w:cs="Times New Roman"/>
          <w:color w:val="000000"/>
          <w:sz w:val="24"/>
          <w:szCs w:val="24"/>
          <w:lang w:val="ru-RU"/>
        </w:rPr>
        <w:t xml:space="preserve"> 0</w:t>
      </w:r>
      <w:r w:rsidRPr="007D1092">
        <w:rPr>
          <w:rFonts w:hAnsi="Times New Roman" w:cs="Times New Roman"/>
          <w:color w:val="000000"/>
          <w:sz w:val="24"/>
          <w:szCs w:val="24"/>
          <w:lang w:val="ru-RU"/>
        </w:rPr>
        <w:t>% обучающихся.</w:t>
      </w:r>
      <w:proofErr w:type="gramEnd"/>
    </w:p>
    <w:p w:rsidR="00165492" w:rsidRDefault="007D1092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История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2"/>
        <w:gridCol w:w="1425"/>
        <w:gridCol w:w="512"/>
        <w:gridCol w:w="512"/>
        <w:gridCol w:w="512"/>
        <w:gridCol w:w="512"/>
        <w:gridCol w:w="1160"/>
        <w:gridCol w:w="510"/>
        <w:gridCol w:w="510"/>
        <w:gridCol w:w="510"/>
        <w:gridCol w:w="510"/>
        <w:gridCol w:w="1160"/>
      </w:tblGrid>
      <w:tr w:rsidR="0016549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492" w:rsidRDefault="007D109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492" w:rsidRDefault="007D109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492" w:rsidRPr="004531FE" w:rsidRDefault="007D1092" w:rsidP="004531FE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4531F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 четверти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492" w:rsidRDefault="007D1092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492" w:rsidRDefault="007D109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492" w:rsidRDefault="007D109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16549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492" w:rsidRDefault="0016549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492" w:rsidRDefault="0016549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492" w:rsidRDefault="007D109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492" w:rsidRDefault="007D109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492" w:rsidRDefault="007D109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492" w:rsidRDefault="007D109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492" w:rsidRDefault="0016549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492" w:rsidRDefault="007D109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492" w:rsidRDefault="007D109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492" w:rsidRDefault="007D109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492" w:rsidRDefault="007D109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492" w:rsidRDefault="0016549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54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492" w:rsidRDefault="007D1092" w:rsidP="004531FE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492" w:rsidRPr="004531FE" w:rsidRDefault="004531F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Панова О.Н.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492" w:rsidRPr="004849D6" w:rsidRDefault="004849D6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492" w:rsidRPr="004849D6" w:rsidRDefault="00165492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492" w:rsidRPr="004849D6" w:rsidRDefault="004849D6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492" w:rsidRDefault="0016549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492" w:rsidRDefault="00B36500">
            <w:r>
              <w:rPr>
                <w:lang w:val="ru-RU"/>
              </w:rPr>
              <w:t>43%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492" w:rsidRPr="004531FE" w:rsidRDefault="004531FE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492" w:rsidRDefault="0016549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492" w:rsidRPr="004531FE" w:rsidRDefault="004531FE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492" w:rsidRDefault="0016549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492" w:rsidRPr="004531FE" w:rsidRDefault="004531FE">
            <w:pPr>
              <w:rPr>
                <w:lang w:val="ru-RU"/>
              </w:rPr>
            </w:pPr>
            <w:r>
              <w:rPr>
                <w:lang w:val="ru-RU"/>
              </w:rPr>
              <w:t>43%</w:t>
            </w:r>
          </w:p>
        </w:tc>
      </w:tr>
    </w:tbl>
    <w:p w:rsidR="004849D6" w:rsidRPr="007D1092" w:rsidRDefault="007D1092" w:rsidP="004849D6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7D109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Pr="007D1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849D6" w:rsidRPr="007D1092">
        <w:rPr>
          <w:rFonts w:hAnsi="Times New Roman" w:cs="Times New Roman"/>
          <w:color w:val="000000"/>
          <w:sz w:val="24"/>
          <w:szCs w:val="24"/>
          <w:lang w:val="ru-RU"/>
        </w:rPr>
        <w:t>понизили (</w:t>
      </w:r>
      <w:proofErr w:type="spellStart"/>
      <w:r w:rsidR="004849D6" w:rsidRPr="007D1092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="004849D6" w:rsidRPr="007D1092">
        <w:rPr>
          <w:rFonts w:hAnsi="Times New Roman" w:cs="Times New Roman"/>
          <w:color w:val="000000"/>
          <w:sz w:val="24"/>
          <w:szCs w:val="24"/>
          <w:lang w:val="ru-RU"/>
        </w:rPr>
        <w:t xml:space="preserve">. &lt; </w:t>
      </w:r>
      <w:proofErr w:type="spellStart"/>
      <w:r w:rsidR="004849D6" w:rsidRPr="007D1092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="004849D6" w:rsidRPr="007D1092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4849D6">
        <w:rPr>
          <w:rFonts w:hAnsi="Times New Roman" w:cs="Times New Roman"/>
          <w:color w:val="000000"/>
          <w:sz w:val="24"/>
          <w:szCs w:val="24"/>
          <w:lang w:val="ru-RU"/>
        </w:rPr>
        <w:t xml:space="preserve"> 0</w:t>
      </w:r>
      <w:r w:rsidR="004849D6" w:rsidRPr="007D1092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подтвердили (</w:t>
      </w:r>
      <w:proofErr w:type="spellStart"/>
      <w:r w:rsidR="004849D6" w:rsidRPr="007D1092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="004849D6" w:rsidRPr="007D1092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="004849D6" w:rsidRPr="007D1092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="004849D6" w:rsidRPr="007D1092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4849D6">
        <w:rPr>
          <w:rFonts w:hAnsi="Times New Roman" w:cs="Times New Roman"/>
          <w:color w:val="000000"/>
          <w:sz w:val="24"/>
          <w:szCs w:val="24"/>
          <w:lang w:val="ru-RU"/>
        </w:rPr>
        <w:t xml:space="preserve"> 100</w:t>
      </w:r>
      <w:r w:rsidR="004849D6" w:rsidRPr="007D1092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повысили (</w:t>
      </w:r>
      <w:proofErr w:type="spellStart"/>
      <w:r w:rsidR="004849D6" w:rsidRPr="007D1092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="004849D6" w:rsidRPr="007D1092">
        <w:rPr>
          <w:rFonts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="004849D6" w:rsidRPr="007D1092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="004849D6" w:rsidRPr="007D1092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4849D6">
        <w:rPr>
          <w:rFonts w:hAnsi="Times New Roman" w:cs="Times New Roman"/>
          <w:color w:val="000000"/>
          <w:sz w:val="24"/>
          <w:szCs w:val="24"/>
          <w:lang w:val="ru-RU"/>
        </w:rPr>
        <w:t xml:space="preserve"> 0</w:t>
      </w:r>
      <w:r w:rsidR="004849D6" w:rsidRPr="007D1092">
        <w:rPr>
          <w:rFonts w:hAnsi="Times New Roman" w:cs="Times New Roman"/>
          <w:color w:val="000000"/>
          <w:sz w:val="24"/>
          <w:szCs w:val="24"/>
          <w:lang w:val="ru-RU"/>
        </w:rPr>
        <w:t>% обучающихся.</w:t>
      </w:r>
      <w:proofErr w:type="gramEnd"/>
    </w:p>
    <w:p w:rsidR="00165492" w:rsidRDefault="007D1092" w:rsidP="004849D6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Биология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2"/>
        <w:gridCol w:w="1661"/>
        <w:gridCol w:w="512"/>
        <w:gridCol w:w="512"/>
        <w:gridCol w:w="512"/>
        <w:gridCol w:w="512"/>
        <w:gridCol w:w="1160"/>
        <w:gridCol w:w="510"/>
        <w:gridCol w:w="510"/>
        <w:gridCol w:w="510"/>
        <w:gridCol w:w="510"/>
        <w:gridCol w:w="1160"/>
      </w:tblGrid>
      <w:tr w:rsidR="0016549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492" w:rsidRDefault="007D109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492" w:rsidRDefault="007D109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492" w:rsidRPr="004531FE" w:rsidRDefault="007D1092" w:rsidP="004531FE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4531F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 четверти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492" w:rsidRDefault="007D1092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492" w:rsidRDefault="007D109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492" w:rsidRDefault="007D109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16549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492" w:rsidRDefault="0016549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492" w:rsidRDefault="0016549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492" w:rsidRDefault="007D109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492" w:rsidRDefault="007D109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492" w:rsidRDefault="007D109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492" w:rsidRDefault="007D109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492" w:rsidRDefault="0016549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492" w:rsidRDefault="007D109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492" w:rsidRDefault="007D109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492" w:rsidRDefault="007D109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492" w:rsidRDefault="007D109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492" w:rsidRDefault="0016549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49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49D6" w:rsidRDefault="004849D6" w:rsidP="004531FE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49D6" w:rsidRDefault="004849D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Ядыкина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Н.И.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49D6" w:rsidRPr="004531FE" w:rsidRDefault="004849D6" w:rsidP="004849D6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49D6" w:rsidRPr="004531FE" w:rsidRDefault="004849D6" w:rsidP="004849D6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49D6" w:rsidRPr="004531FE" w:rsidRDefault="004849D6" w:rsidP="004849D6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49D6" w:rsidRDefault="004849D6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49D6" w:rsidRDefault="00B36500">
            <w:r>
              <w:rPr>
                <w:lang w:val="ru-RU"/>
              </w:rPr>
              <w:t>86%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49D6" w:rsidRPr="004531FE" w:rsidRDefault="004849D6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49D6" w:rsidRPr="004531FE" w:rsidRDefault="004849D6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49D6" w:rsidRPr="004531FE" w:rsidRDefault="004849D6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49D6" w:rsidRDefault="004849D6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49D6" w:rsidRPr="004531FE" w:rsidRDefault="004849D6">
            <w:pPr>
              <w:rPr>
                <w:lang w:val="ru-RU"/>
              </w:rPr>
            </w:pPr>
            <w:r>
              <w:rPr>
                <w:lang w:val="ru-RU"/>
              </w:rPr>
              <w:t>86%</w:t>
            </w:r>
          </w:p>
        </w:tc>
      </w:tr>
    </w:tbl>
    <w:p w:rsidR="00165492" w:rsidRPr="007D1092" w:rsidRDefault="007D1092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7D109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Pr="007D1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849D6" w:rsidRPr="007D1092">
        <w:rPr>
          <w:rFonts w:hAnsi="Times New Roman" w:cs="Times New Roman"/>
          <w:color w:val="000000"/>
          <w:sz w:val="24"/>
          <w:szCs w:val="24"/>
          <w:lang w:val="ru-RU"/>
        </w:rPr>
        <w:t>понизили (</w:t>
      </w:r>
      <w:proofErr w:type="spellStart"/>
      <w:r w:rsidR="004849D6" w:rsidRPr="007D1092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="004849D6" w:rsidRPr="007D1092">
        <w:rPr>
          <w:rFonts w:hAnsi="Times New Roman" w:cs="Times New Roman"/>
          <w:color w:val="000000"/>
          <w:sz w:val="24"/>
          <w:szCs w:val="24"/>
          <w:lang w:val="ru-RU"/>
        </w:rPr>
        <w:t xml:space="preserve">. &lt; </w:t>
      </w:r>
      <w:proofErr w:type="spellStart"/>
      <w:r w:rsidR="004849D6" w:rsidRPr="007D1092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="004849D6" w:rsidRPr="007D1092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4849D6">
        <w:rPr>
          <w:rFonts w:hAnsi="Times New Roman" w:cs="Times New Roman"/>
          <w:color w:val="000000"/>
          <w:sz w:val="24"/>
          <w:szCs w:val="24"/>
          <w:lang w:val="ru-RU"/>
        </w:rPr>
        <w:t xml:space="preserve"> 0</w:t>
      </w:r>
      <w:r w:rsidR="004849D6" w:rsidRPr="007D1092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подтвердили (</w:t>
      </w:r>
      <w:proofErr w:type="spellStart"/>
      <w:r w:rsidR="004849D6" w:rsidRPr="007D1092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="004849D6" w:rsidRPr="007D1092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="004849D6" w:rsidRPr="007D1092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="004849D6" w:rsidRPr="007D1092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4849D6">
        <w:rPr>
          <w:rFonts w:hAnsi="Times New Roman" w:cs="Times New Roman"/>
          <w:color w:val="000000"/>
          <w:sz w:val="24"/>
          <w:szCs w:val="24"/>
          <w:lang w:val="ru-RU"/>
        </w:rPr>
        <w:t xml:space="preserve"> 100</w:t>
      </w:r>
      <w:r w:rsidR="004849D6" w:rsidRPr="007D1092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повысили (</w:t>
      </w:r>
      <w:proofErr w:type="spellStart"/>
      <w:r w:rsidR="004849D6" w:rsidRPr="007D1092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="004849D6" w:rsidRPr="007D1092">
        <w:rPr>
          <w:rFonts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="004849D6" w:rsidRPr="007D1092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="004849D6" w:rsidRPr="007D1092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4849D6">
        <w:rPr>
          <w:rFonts w:hAnsi="Times New Roman" w:cs="Times New Roman"/>
          <w:color w:val="000000"/>
          <w:sz w:val="24"/>
          <w:szCs w:val="24"/>
          <w:lang w:val="ru-RU"/>
        </w:rPr>
        <w:t xml:space="preserve"> 0</w:t>
      </w:r>
      <w:r w:rsidR="004849D6" w:rsidRPr="007D1092">
        <w:rPr>
          <w:rFonts w:hAnsi="Times New Roman" w:cs="Times New Roman"/>
          <w:color w:val="000000"/>
          <w:sz w:val="24"/>
          <w:szCs w:val="24"/>
          <w:lang w:val="ru-RU"/>
        </w:rPr>
        <w:t>% обучающихся.</w:t>
      </w:r>
      <w:proofErr w:type="gramEnd"/>
    </w:p>
    <w:p w:rsidR="00165492" w:rsidRPr="007D1092" w:rsidRDefault="007D109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D109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Итоги ВПР 2024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D109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года в 6-</w:t>
      </w:r>
      <w:r w:rsidR="00B365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</w:t>
      </w:r>
      <w:r w:rsidRPr="007D109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класс</w:t>
      </w:r>
      <w:r w:rsidR="00B365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</w:t>
      </w:r>
    </w:p>
    <w:p w:rsidR="00165492" w:rsidRDefault="007D1092">
      <w:pPr>
        <w:rPr>
          <w:rFonts w:hAnsi="Times New Roman" w:cs="Times New Roman"/>
          <w:color w:val="000000"/>
          <w:sz w:val="24"/>
          <w:szCs w:val="24"/>
        </w:rPr>
      </w:pPr>
      <w:r w:rsidRPr="007D1092">
        <w:rPr>
          <w:rFonts w:hAnsi="Times New Roman" w:cs="Times New Roman"/>
          <w:color w:val="000000"/>
          <w:sz w:val="24"/>
          <w:szCs w:val="24"/>
          <w:lang w:val="ru-RU"/>
        </w:rPr>
        <w:t>Обучающиеся 6-х классов писали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1092">
        <w:rPr>
          <w:rFonts w:hAnsi="Times New Roman" w:cs="Times New Roman"/>
          <w:color w:val="000000"/>
          <w:sz w:val="24"/>
          <w:szCs w:val="24"/>
          <w:lang w:val="ru-RU"/>
        </w:rPr>
        <w:t>Всероссийские проверочные работы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1092">
        <w:rPr>
          <w:rFonts w:hAnsi="Times New Roman" w:cs="Times New Roman"/>
          <w:color w:val="000000"/>
          <w:sz w:val="24"/>
          <w:szCs w:val="24"/>
          <w:lang w:val="ru-RU"/>
        </w:rPr>
        <w:t>по четырем учебным предметам: «Русский язык», «Математика»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1092">
        <w:rPr>
          <w:rFonts w:hAnsi="Times New Roman" w:cs="Times New Roman"/>
          <w:color w:val="000000"/>
          <w:sz w:val="24"/>
          <w:szCs w:val="24"/>
          <w:lang w:val="ru-RU"/>
        </w:rPr>
        <w:t>во всех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1092">
        <w:rPr>
          <w:rFonts w:hAnsi="Times New Roman" w:cs="Times New Roman"/>
          <w:color w:val="000000"/>
          <w:sz w:val="24"/>
          <w:szCs w:val="24"/>
          <w:lang w:val="ru-RU"/>
        </w:rPr>
        <w:t>классах; «</w:t>
      </w:r>
      <w:r w:rsidR="00387FA0">
        <w:rPr>
          <w:rFonts w:hAnsi="Times New Roman" w:cs="Times New Roman"/>
          <w:color w:val="000000"/>
          <w:sz w:val="24"/>
          <w:szCs w:val="24"/>
          <w:lang w:val="ru-RU"/>
        </w:rPr>
        <w:t>Биология</w:t>
      </w:r>
      <w:r w:rsidRPr="007D1092">
        <w:rPr>
          <w:rFonts w:hAnsi="Times New Roman" w:cs="Times New Roman"/>
          <w:color w:val="000000"/>
          <w:sz w:val="24"/>
          <w:szCs w:val="24"/>
          <w:lang w:val="ru-RU"/>
        </w:rPr>
        <w:t xml:space="preserve">», «Обществознание» – в классах на основе случайного выбора </w:t>
      </w:r>
      <w:proofErr w:type="spellStart"/>
      <w:r w:rsidRPr="007D1092">
        <w:rPr>
          <w:rFonts w:hAnsi="Times New Roman" w:cs="Times New Roman"/>
          <w:color w:val="000000"/>
          <w:sz w:val="24"/>
          <w:szCs w:val="24"/>
          <w:lang w:val="ru-RU"/>
        </w:rPr>
        <w:t>Рособрнадзора</w:t>
      </w:r>
      <w:proofErr w:type="spellEnd"/>
      <w:r w:rsidRPr="007D1092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Форма проведения – традиционная.</w:t>
      </w:r>
    </w:p>
    <w:p w:rsidR="00165492" w:rsidRDefault="007D1092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Русский язык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2"/>
        <w:gridCol w:w="1777"/>
        <w:gridCol w:w="512"/>
        <w:gridCol w:w="512"/>
        <w:gridCol w:w="512"/>
        <w:gridCol w:w="512"/>
        <w:gridCol w:w="1160"/>
        <w:gridCol w:w="510"/>
        <w:gridCol w:w="510"/>
        <w:gridCol w:w="510"/>
        <w:gridCol w:w="510"/>
        <w:gridCol w:w="1160"/>
      </w:tblGrid>
      <w:tr w:rsidR="0016549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492" w:rsidRDefault="007D109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492" w:rsidRDefault="007D109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492" w:rsidRPr="004531FE" w:rsidRDefault="007D1092" w:rsidP="004531FE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4531F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 четверти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492" w:rsidRDefault="007D1092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492" w:rsidRDefault="007D109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492" w:rsidRDefault="007D109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16549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492" w:rsidRDefault="0016549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492" w:rsidRDefault="0016549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492" w:rsidRDefault="007D109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492" w:rsidRDefault="007D109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492" w:rsidRDefault="007D109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492" w:rsidRDefault="007D109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492" w:rsidRDefault="0016549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492" w:rsidRDefault="007D109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492" w:rsidRDefault="007D109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492" w:rsidRDefault="007D109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492" w:rsidRDefault="007D109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492" w:rsidRDefault="0016549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54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492" w:rsidRDefault="007D1092" w:rsidP="004531FE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492" w:rsidRPr="004531FE" w:rsidRDefault="004531F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Клепикова И.П.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492" w:rsidRDefault="0016549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492" w:rsidRPr="004849D6" w:rsidRDefault="004849D6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492" w:rsidRPr="004849D6" w:rsidRDefault="004849D6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492" w:rsidRPr="004849D6" w:rsidRDefault="004849D6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492" w:rsidRPr="00B36500" w:rsidRDefault="00B36500">
            <w:pPr>
              <w:rPr>
                <w:lang w:val="ru-RU"/>
              </w:rPr>
            </w:pPr>
            <w:r>
              <w:rPr>
                <w:lang w:val="ru-RU"/>
              </w:rPr>
              <w:t>33%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492" w:rsidRDefault="0016549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492" w:rsidRPr="004531FE" w:rsidRDefault="004531FE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492" w:rsidRPr="004531FE" w:rsidRDefault="004531FE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492" w:rsidRDefault="0016549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492" w:rsidRPr="004531FE" w:rsidRDefault="004531FE">
            <w:pPr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</w:tr>
    </w:tbl>
    <w:p w:rsidR="00165492" w:rsidRPr="007D1092" w:rsidRDefault="007D1092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7D109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Вывод:</w:t>
      </w:r>
      <w:r w:rsidRPr="007D1092">
        <w:rPr>
          <w:rFonts w:hAnsi="Times New Roman" w:cs="Times New Roman"/>
          <w:color w:val="000000"/>
          <w:sz w:val="24"/>
          <w:szCs w:val="24"/>
          <w:lang w:val="ru-RU"/>
        </w:rPr>
        <w:t xml:space="preserve"> понизили (</w:t>
      </w:r>
      <w:proofErr w:type="spellStart"/>
      <w:r w:rsidRPr="007D1092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7D1092">
        <w:rPr>
          <w:rFonts w:hAnsi="Times New Roman" w:cs="Times New Roman"/>
          <w:color w:val="000000"/>
          <w:sz w:val="24"/>
          <w:szCs w:val="24"/>
          <w:lang w:val="ru-RU"/>
        </w:rPr>
        <w:t xml:space="preserve">. &lt; </w:t>
      </w:r>
      <w:proofErr w:type="spellStart"/>
      <w:r w:rsidRPr="007D1092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7D1092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4849D6">
        <w:rPr>
          <w:rFonts w:hAnsi="Times New Roman" w:cs="Times New Roman"/>
          <w:color w:val="000000"/>
          <w:sz w:val="24"/>
          <w:szCs w:val="24"/>
          <w:lang w:val="ru-RU"/>
        </w:rPr>
        <w:t xml:space="preserve"> 0</w:t>
      </w:r>
      <w:r w:rsidRPr="007D1092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подтвердили (</w:t>
      </w:r>
      <w:proofErr w:type="spellStart"/>
      <w:r w:rsidRPr="007D1092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7D1092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7D1092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7D1092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4849D6">
        <w:rPr>
          <w:rFonts w:hAnsi="Times New Roman" w:cs="Times New Roman"/>
          <w:color w:val="000000"/>
          <w:sz w:val="24"/>
          <w:szCs w:val="24"/>
          <w:lang w:val="ru-RU"/>
        </w:rPr>
        <w:t xml:space="preserve"> 89</w:t>
      </w:r>
      <w:r w:rsidRPr="007D1092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повысили (</w:t>
      </w:r>
      <w:proofErr w:type="spellStart"/>
      <w:r w:rsidRPr="007D1092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7D1092">
        <w:rPr>
          <w:rFonts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Pr="007D1092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7D1092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4849D6">
        <w:rPr>
          <w:rFonts w:hAnsi="Times New Roman" w:cs="Times New Roman"/>
          <w:color w:val="000000"/>
          <w:sz w:val="24"/>
          <w:szCs w:val="24"/>
          <w:lang w:val="ru-RU"/>
        </w:rPr>
        <w:t xml:space="preserve"> 11</w:t>
      </w:r>
      <w:r w:rsidRPr="007D1092">
        <w:rPr>
          <w:rFonts w:hAnsi="Times New Roman" w:cs="Times New Roman"/>
          <w:color w:val="000000"/>
          <w:sz w:val="24"/>
          <w:szCs w:val="24"/>
          <w:lang w:val="ru-RU"/>
        </w:rPr>
        <w:t>% обучающихся.</w:t>
      </w:r>
      <w:proofErr w:type="gramEnd"/>
    </w:p>
    <w:p w:rsidR="00165492" w:rsidRDefault="007D1092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Математика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2"/>
        <w:gridCol w:w="1657"/>
        <w:gridCol w:w="512"/>
        <w:gridCol w:w="512"/>
        <w:gridCol w:w="512"/>
        <w:gridCol w:w="512"/>
        <w:gridCol w:w="1160"/>
        <w:gridCol w:w="510"/>
        <w:gridCol w:w="510"/>
        <w:gridCol w:w="510"/>
        <w:gridCol w:w="510"/>
        <w:gridCol w:w="1160"/>
      </w:tblGrid>
      <w:tr w:rsidR="0016549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492" w:rsidRDefault="007D109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492" w:rsidRDefault="007D109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492" w:rsidRPr="004531FE" w:rsidRDefault="007D1092" w:rsidP="004531FE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4531F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 четверти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492" w:rsidRDefault="007D1092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492" w:rsidRDefault="007D109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492" w:rsidRDefault="007D109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16549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492" w:rsidRDefault="0016549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492" w:rsidRDefault="0016549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492" w:rsidRDefault="007D109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492" w:rsidRDefault="007D109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492" w:rsidRDefault="007D109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492" w:rsidRDefault="007D109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492" w:rsidRDefault="0016549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492" w:rsidRDefault="007D109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492" w:rsidRDefault="007D109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492" w:rsidRDefault="007D109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492" w:rsidRDefault="007D109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492" w:rsidRDefault="0016549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54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492" w:rsidRDefault="007D1092" w:rsidP="004531FE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492" w:rsidRPr="004531FE" w:rsidRDefault="004531F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Давыдова Т.Н.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492" w:rsidRDefault="0016549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492" w:rsidRPr="004849D6" w:rsidRDefault="004849D6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492" w:rsidRPr="004849D6" w:rsidRDefault="004849D6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492" w:rsidRDefault="0016549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492" w:rsidRPr="00B36500" w:rsidRDefault="00B36500">
            <w:pPr>
              <w:rPr>
                <w:lang w:val="ru-RU"/>
              </w:rPr>
            </w:pPr>
            <w:r>
              <w:rPr>
                <w:lang w:val="ru-RU"/>
              </w:rPr>
              <w:t>44%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492" w:rsidRPr="004531FE" w:rsidRDefault="004531FE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492" w:rsidRPr="004531FE" w:rsidRDefault="004531FE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492" w:rsidRPr="00387FA0" w:rsidRDefault="00387FA0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492" w:rsidRDefault="0016549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492" w:rsidRPr="00387FA0" w:rsidRDefault="00387FA0">
            <w:pPr>
              <w:rPr>
                <w:lang w:val="ru-RU"/>
              </w:rPr>
            </w:pPr>
            <w:r>
              <w:rPr>
                <w:lang w:val="ru-RU"/>
              </w:rPr>
              <w:t>44%</w:t>
            </w:r>
          </w:p>
        </w:tc>
      </w:tr>
    </w:tbl>
    <w:p w:rsidR="00165492" w:rsidRPr="007D1092" w:rsidRDefault="007D1092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7D109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Pr="007D1092">
        <w:rPr>
          <w:rFonts w:hAnsi="Times New Roman" w:cs="Times New Roman"/>
          <w:color w:val="000000"/>
          <w:sz w:val="24"/>
          <w:szCs w:val="24"/>
          <w:lang w:val="ru-RU"/>
        </w:rPr>
        <w:t xml:space="preserve"> понизили (</w:t>
      </w:r>
      <w:proofErr w:type="spellStart"/>
      <w:r w:rsidRPr="007D1092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7D1092">
        <w:rPr>
          <w:rFonts w:hAnsi="Times New Roman" w:cs="Times New Roman"/>
          <w:color w:val="000000"/>
          <w:sz w:val="24"/>
          <w:szCs w:val="24"/>
          <w:lang w:val="ru-RU"/>
        </w:rPr>
        <w:t xml:space="preserve">. &lt; </w:t>
      </w:r>
      <w:proofErr w:type="spellStart"/>
      <w:r w:rsidRPr="007D1092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7D1092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4849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1092">
        <w:rPr>
          <w:rFonts w:hAnsi="Times New Roman" w:cs="Times New Roman"/>
          <w:color w:val="000000"/>
          <w:sz w:val="24"/>
          <w:szCs w:val="24"/>
          <w:lang w:val="ru-RU"/>
        </w:rPr>
        <w:t>0%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1092">
        <w:rPr>
          <w:rFonts w:hAnsi="Times New Roman" w:cs="Times New Roman"/>
          <w:color w:val="000000"/>
          <w:sz w:val="24"/>
          <w:szCs w:val="24"/>
          <w:lang w:val="ru-RU"/>
        </w:rPr>
        <w:t>обучающихся; подтвердили (</w:t>
      </w:r>
      <w:proofErr w:type="spellStart"/>
      <w:r w:rsidRPr="007D1092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7D1092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7D1092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7D1092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4849D6">
        <w:rPr>
          <w:rFonts w:hAnsi="Times New Roman" w:cs="Times New Roman"/>
          <w:color w:val="000000"/>
          <w:sz w:val="24"/>
          <w:szCs w:val="24"/>
          <w:lang w:val="ru-RU"/>
        </w:rPr>
        <w:t xml:space="preserve"> 89</w:t>
      </w:r>
      <w:r w:rsidRPr="007D1092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1092">
        <w:rPr>
          <w:rFonts w:hAnsi="Times New Roman" w:cs="Times New Roman"/>
          <w:color w:val="000000"/>
          <w:sz w:val="24"/>
          <w:szCs w:val="24"/>
          <w:lang w:val="ru-RU"/>
        </w:rPr>
        <w:t>обучающихся; повысили (</w:t>
      </w:r>
      <w:proofErr w:type="spellStart"/>
      <w:r w:rsidRPr="007D1092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7D1092">
        <w:rPr>
          <w:rFonts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Pr="007D1092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7D1092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4849D6">
        <w:rPr>
          <w:rFonts w:hAnsi="Times New Roman" w:cs="Times New Roman"/>
          <w:color w:val="000000"/>
          <w:sz w:val="24"/>
          <w:szCs w:val="24"/>
          <w:lang w:val="ru-RU"/>
        </w:rPr>
        <w:t xml:space="preserve"> 11</w:t>
      </w:r>
      <w:r w:rsidRPr="007D1092">
        <w:rPr>
          <w:rFonts w:hAnsi="Times New Roman" w:cs="Times New Roman"/>
          <w:color w:val="000000"/>
          <w:sz w:val="24"/>
          <w:szCs w:val="24"/>
          <w:lang w:val="ru-RU"/>
        </w:rPr>
        <w:t>% обучающихся.</w:t>
      </w:r>
      <w:proofErr w:type="gramEnd"/>
    </w:p>
    <w:p w:rsidR="00165492" w:rsidRPr="00387FA0" w:rsidRDefault="00387FA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Биология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2"/>
        <w:gridCol w:w="1601"/>
        <w:gridCol w:w="512"/>
        <w:gridCol w:w="512"/>
        <w:gridCol w:w="512"/>
        <w:gridCol w:w="512"/>
        <w:gridCol w:w="1160"/>
        <w:gridCol w:w="510"/>
        <w:gridCol w:w="510"/>
        <w:gridCol w:w="510"/>
        <w:gridCol w:w="510"/>
        <w:gridCol w:w="1160"/>
      </w:tblGrid>
      <w:tr w:rsidR="0016549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492" w:rsidRDefault="007D1092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492" w:rsidRDefault="007D109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5492" w:rsidRPr="00387FA0" w:rsidRDefault="007D1092" w:rsidP="00387FA0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387FA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 четверти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5492" w:rsidRDefault="007D1092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5492" w:rsidRDefault="007D109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5492" w:rsidRDefault="007D109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16549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492" w:rsidRDefault="0016549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492" w:rsidRDefault="0016549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5492" w:rsidRDefault="007D109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5492" w:rsidRDefault="007D109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5492" w:rsidRDefault="007D109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5492" w:rsidRDefault="007D109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5492" w:rsidRDefault="0016549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5492" w:rsidRDefault="007D109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5492" w:rsidRDefault="007D109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5492" w:rsidRDefault="007D109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5492" w:rsidRDefault="007D109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5492" w:rsidRDefault="0016549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54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492" w:rsidRPr="00387FA0" w:rsidRDefault="007D109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5492" w:rsidRPr="00387FA0" w:rsidRDefault="00387FA0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Ядыкина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Н.И.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492" w:rsidRDefault="0016549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492" w:rsidRPr="00B36500" w:rsidRDefault="00B36500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492" w:rsidRPr="00B36500" w:rsidRDefault="00B36500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492" w:rsidRDefault="0016549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492" w:rsidRDefault="00B36500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56</w:t>
            </w:r>
            <w:r w:rsidR="007D1092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492" w:rsidRDefault="0016549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492" w:rsidRPr="00387FA0" w:rsidRDefault="00387FA0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492" w:rsidRPr="00387FA0" w:rsidRDefault="00387FA0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492" w:rsidRDefault="0016549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492" w:rsidRDefault="00387FA0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56</w:t>
            </w:r>
            <w:r w:rsidR="007D1092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165492" w:rsidRPr="007D1092" w:rsidRDefault="007D1092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7D109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Pr="007D1092">
        <w:rPr>
          <w:rFonts w:hAnsi="Times New Roman" w:cs="Times New Roman"/>
          <w:color w:val="000000"/>
          <w:sz w:val="24"/>
          <w:szCs w:val="24"/>
          <w:lang w:val="ru-RU"/>
        </w:rPr>
        <w:t xml:space="preserve"> понизили (</w:t>
      </w:r>
      <w:proofErr w:type="spellStart"/>
      <w:r w:rsidRPr="007D1092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7D1092">
        <w:rPr>
          <w:rFonts w:hAnsi="Times New Roman" w:cs="Times New Roman"/>
          <w:color w:val="000000"/>
          <w:sz w:val="24"/>
          <w:szCs w:val="24"/>
          <w:lang w:val="ru-RU"/>
        </w:rPr>
        <w:t xml:space="preserve">. &lt; </w:t>
      </w:r>
      <w:proofErr w:type="spellStart"/>
      <w:r w:rsidRPr="007D1092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7D1092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B36500">
        <w:rPr>
          <w:rFonts w:hAnsi="Times New Roman" w:cs="Times New Roman"/>
          <w:color w:val="000000"/>
          <w:sz w:val="24"/>
          <w:szCs w:val="24"/>
          <w:lang w:val="ru-RU"/>
        </w:rPr>
        <w:t xml:space="preserve"> 0</w:t>
      </w:r>
      <w:r w:rsidRPr="007D1092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1092">
        <w:rPr>
          <w:rFonts w:hAnsi="Times New Roman" w:cs="Times New Roman"/>
          <w:color w:val="000000"/>
          <w:sz w:val="24"/>
          <w:szCs w:val="24"/>
          <w:lang w:val="ru-RU"/>
        </w:rPr>
        <w:t>обучающихся; подтвердили (</w:t>
      </w:r>
      <w:proofErr w:type="spellStart"/>
      <w:r w:rsidRPr="007D1092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7D1092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7D1092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7D1092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B36500">
        <w:rPr>
          <w:rFonts w:hAnsi="Times New Roman" w:cs="Times New Roman"/>
          <w:color w:val="000000"/>
          <w:sz w:val="24"/>
          <w:szCs w:val="24"/>
          <w:lang w:val="ru-RU"/>
        </w:rPr>
        <w:t xml:space="preserve"> 100</w:t>
      </w:r>
      <w:r w:rsidRPr="007D1092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1092">
        <w:rPr>
          <w:rFonts w:hAnsi="Times New Roman" w:cs="Times New Roman"/>
          <w:color w:val="000000"/>
          <w:sz w:val="24"/>
          <w:szCs w:val="24"/>
          <w:lang w:val="ru-RU"/>
        </w:rPr>
        <w:t>обучающихся; повысили (</w:t>
      </w:r>
      <w:proofErr w:type="spellStart"/>
      <w:r w:rsidRPr="007D1092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7D1092">
        <w:rPr>
          <w:rFonts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Pr="007D1092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7D1092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B36500">
        <w:rPr>
          <w:rFonts w:hAnsi="Times New Roman" w:cs="Times New Roman"/>
          <w:color w:val="000000"/>
          <w:sz w:val="24"/>
          <w:szCs w:val="24"/>
          <w:lang w:val="ru-RU"/>
        </w:rPr>
        <w:t xml:space="preserve"> 0</w:t>
      </w:r>
      <w:r w:rsidRPr="007D1092">
        <w:rPr>
          <w:rFonts w:hAnsi="Times New Roman" w:cs="Times New Roman"/>
          <w:color w:val="000000"/>
          <w:sz w:val="24"/>
          <w:szCs w:val="24"/>
          <w:lang w:val="ru-RU"/>
        </w:rPr>
        <w:t>% обучающихся.</w:t>
      </w:r>
      <w:proofErr w:type="gramEnd"/>
    </w:p>
    <w:p w:rsidR="00165492" w:rsidRDefault="007D1092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Обществознание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2"/>
        <w:gridCol w:w="1425"/>
        <w:gridCol w:w="512"/>
        <w:gridCol w:w="512"/>
        <w:gridCol w:w="512"/>
        <w:gridCol w:w="512"/>
        <w:gridCol w:w="1160"/>
        <w:gridCol w:w="510"/>
        <w:gridCol w:w="510"/>
        <w:gridCol w:w="510"/>
        <w:gridCol w:w="510"/>
        <w:gridCol w:w="1160"/>
      </w:tblGrid>
      <w:tr w:rsidR="0016549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492" w:rsidRDefault="007D109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492" w:rsidRDefault="007D109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5492" w:rsidRDefault="00B36500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 четверти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5492" w:rsidRDefault="007D109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5492" w:rsidRDefault="007D109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5492" w:rsidRDefault="007D109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16549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492" w:rsidRDefault="0016549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492" w:rsidRDefault="0016549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5492" w:rsidRDefault="007D109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5492" w:rsidRDefault="007D109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5492" w:rsidRDefault="007D109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5492" w:rsidRDefault="007D109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5492" w:rsidRDefault="0016549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5492" w:rsidRDefault="007D109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5492" w:rsidRDefault="007D109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5492" w:rsidRDefault="007D109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5492" w:rsidRDefault="007D109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5492" w:rsidRDefault="0016549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54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492" w:rsidRPr="00387FA0" w:rsidRDefault="007D109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5492" w:rsidRPr="00387FA0" w:rsidRDefault="00387FA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Панова О.Н.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492" w:rsidRDefault="0016549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492" w:rsidRPr="00B36500" w:rsidRDefault="00B36500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492" w:rsidRPr="00B36500" w:rsidRDefault="00B36500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492" w:rsidRDefault="0016549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492" w:rsidRDefault="00B36500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33 </w:t>
            </w:r>
            <w:r w:rsidR="007D1092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492" w:rsidRPr="00387FA0" w:rsidRDefault="00165492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492" w:rsidRPr="00387FA0" w:rsidRDefault="00387FA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492" w:rsidRDefault="007D1092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492" w:rsidRPr="00387FA0" w:rsidRDefault="00165492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492" w:rsidRDefault="00387FA0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  <w:r w:rsidR="007D1092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B36500" w:rsidRPr="007D1092" w:rsidRDefault="007D1092" w:rsidP="00B36500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7D109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B36500" w:rsidRPr="007D1092">
        <w:rPr>
          <w:rFonts w:hAnsi="Times New Roman" w:cs="Times New Roman"/>
          <w:color w:val="000000"/>
          <w:sz w:val="24"/>
          <w:szCs w:val="24"/>
          <w:lang w:val="ru-RU"/>
        </w:rPr>
        <w:t>понизили (</w:t>
      </w:r>
      <w:proofErr w:type="spellStart"/>
      <w:r w:rsidR="00B36500" w:rsidRPr="007D1092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="00B36500" w:rsidRPr="007D1092">
        <w:rPr>
          <w:rFonts w:hAnsi="Times New Roman" w:cs="Times New Roman"/>
          <w:color w:val="000000"/>
          <w:sz w:val="24"/>
          <w:szCs w:val="24"/>
          <w:lang w:val="ru-RU"/>
        </w:rPr>
        <w:t xml:space="preserve">. &lt; </w:t>
      </w:r>
      <w:proofErr w:type="spellStart"/>
      <w:r w:rsidR="00B36500" w:rsidRPr="007D1092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="00B36500" w:rsidRPr="007D1092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B36500">
        <w:rPr>
          <w:rFonts w:hAnsi="Times New Roman" w:cs="Times New Roman"/>
          <w:color w:val="000000"/>
          <w:sz w:val="24"/>
          <w:szCs w:val="24"/>
          <w:lang w:val="ru-RU"/>
        </w:rPr>
        <w:t xml:space="preserve"> 0</w:t>
      </w:r>
      <w:r w:rsidR="00B36500" w:rsidRPr="007D1092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 w:rsidR="00B36500">
        <w:rPr>
          <w:rFonts w:hAnsi="Times New Roman" w:cs="Times New Roman"/>
          <w:color w:val="000000"/>
          <w:sz w:val="24"/>
          <w:szCs w:val="24"/>
        </w:rPr>
        <w:t> </w:t>
      </w:r>
      <w:r w:rsidR="00B36500" w:rsidRPr="007D1092">
        <w:rPr>
          <w:rFonts w:hAnsi="Times New Roman" w:cs="Times New Roman"/>
          <w:color w:val="000000"/>
          <w:sz w:val="24"/>
          <w:szCs w:val="24"/>
          <w:lang w:val="ru-RU"/>
        </w:rPr>
        <w:t>обучающихся; подтвердили (</w:t>
      </w:r>
      <w:proofErr w:type="spellStart"/>
      <w:r w:rsidR="00B36500" w:rsidRPr="007D1092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="00B36500" w:rsidRPr="007D1092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="00B36500" w:rsidRPr="007D1092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="00B36500" w:rsidRPr="007D1092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B36500">
        <w:rPr>
          <w:rFonts w:hAnsi="Times New Roman" w:cs="Times New Roman"/>
          <w:color w:val="000000"/>
          <w:sz w:val="24"/>
          <w:szCs w:val="24"/>
          <w:lang w:val="ru-RU"/>
        </w:rPr>
        <w:t xml:space="preserve"> 100</w:t>
      </w:r>
      <w:r w:rsidR="00B36500" w:rsidRPr="007D1092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 w:rsidR="00B36500">
        <w:rPr>
          <w:rFonts w:hAnsi="Times New Roman" w:cs="Times New Roman"/>
          <w:color w:val="000000"/>
          <w:sz w:val="24"/>
          <w:szCs w:val="24"/>
        </w:rPr>
        <w:t> </w:t>
      </w:r>
      <w:r w:rsidR="00B36500" w:rsidRPr="007D1092">
        <w:rPr>
          <w:rFonts w:hAnsi="Times New Roman" w:cs="Times New Roman"/>
          <w:color w:val="000000"/>
          <w:sz w:val="24"/>
          <w:szCs w:val="24"/>
          <w:lang w:val="ru-RU"/>
        </w:rPr>
        <w:t>обучающихся; повысили (</w:t>
      </w:r>
      <w:proofErr w:type="spellStart"/>
      <w:r w:rsidR="00B36500" w:rsidRPr="007D1092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="00B36500" w:rsidRPr="007D1092">
        <w:rPr>
          <w:rFonts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="00B36500" w:rsidRPr="007D1092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="00B36500" w:rsidRPr="007D1092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B36500">
        <w:rPr>
          <w:rFonts w:hAnsi="Times New Roman" w:cs="Times New Roman"/>
          <w:color w:val="000000"/>
          <w:sz w:val="24"/>
          <w:szCs w:val="24"/>
          <w:lang w:val="ru-RU"/>
        </w:rPr>
        <w:t xml:space="preserve"> 0</w:t>
      </w:r>
      <w:r w:rsidR="00B36500" w:rsidRPr="007D1092">
        <w:rPr>
          <w:rFonts w:hAnsi="Times New Roman" w:cs="Times New Roman"/>
          <w:color w:val="000000"/>
          <w:sz w:val="24"/>
          <w:szCs w:val="24"/>
          <w:lang w:val="ru-RU"/>
        </w:rPr>
        <w:t>% обучающихся.</w:t>
      </w:r>
      <w:proofErr w:type="gramEnd"/>
    </w:p>
    <w:p w:rsidR="00165492" w:rsidRPr="007D1092" w:rsidRDefault="007D1092" w:rsidP="00B3650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D109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Итоги ВПР 2024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D109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года в 7-</w:t>
      </w:r>
      <w:r w:rsidR="00B365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</w:t>
      </w:r>
      <w:r w:rsidRPr="007D109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класс</w:t>
      </w:r>
      <w:r w:rsidR="00B365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</w:t>
      </w:r>
    </w:p>
    <w:p w:rsidR="00165492" w:rsidRDefault="007D1092">
      <w:pPr>
        <w:rPr>
          <w:rFonts w:hAnsi="Times New Roman" w:cs="Times New Roman"/>
          <w:color w:val="000000"/>
          <w:sz w:val="24"/>
          <w:szCs w:val="24"/>
        </w:rPr>
      </w:pPr>
      <w:r w:rsidRPr="007D1092">
        <w:rPr>
          <w:rFonts w:hAnsi="Times New Roman" w:cs="Times New Roman"/>
          <w:color w:val="000000"/>
          <w:sz w:val="24"/>
          <w:szCs w:val="24"/>
          <w:lang w:val="ru-RU"/>
        </w:rPr>
        <w:t>Обучающиеся 7-х классов писали Всероссийские проверочные работы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1092">
        <w:rPr>
          <w:rFonts w:hAnsi="Times New Roman" w:cs="Times New Roman"/>
          <w:color w:val="000000"/>
          <w:sz w:val="24"/>
          <w:szCs w:val="24"/>
          <w:lang w:val="ru-RU"/>
        </w:rPr>
        <w:t>по пяти учебным предметам: «Русский язык», «Математика»</w:t>
      </w:r>
      <w:r w:rsidR="00387F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1092">
        <w:rPr>
          <w:rFonts w:hAnsi="Times New Roman" w:cs="Times New Roman"/>
          <w:color w:val="000000"/>
          <w:sz w:val="24"/>
          <w:szCs w:val="24"/>
          <w:lang w:val="ru-RU"/>
        </w:rPr>
        <w:t>– во всех классах;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1092">
        <w:rPr>
          <w:rFonts w:hAnsi="Times New Roman" w:cs="Times New Roman"/>
          <w:color w:val="000000"/>
          <w:sz w:val="24"/>
          <w:szCs w:val="24"/>
          <w:lang w:val="ru-RU"/>
        </w:rPr>
        <w:t>«География», «Физика»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1092">
        <w:rPr>
          <w:rFonts w:hAnsi="Times New Roman" w:cs="Times New Roman"/>
          <w:color w:val="000000"/>
          <w:sz w:val="24"/>
          <w:szCs w:val="24"/>
          <w:lang w:val="ru-RU"/>
        </w:rPr>
        <w:t xml:space="preserve">в классах на основе случайного выбора </w:t>
      </w:r>
      <w:proofErr w:type="spellStart"/>
      <w:r w:rsidRPr="007D1092">
        <w:rPr>
          <w:rFonts w:hAnsi="Times New Roman" w:cs="Times New Roman"/>
          <w:color w:val="000000"/>
          <w:sz w:val="24"/>
          <w:szCs w:val="24"/>
          <w:lang w:val="ru-RU"/>
        </w:rPr>
        <w:t>Рособрнадзора</w:t>
      </w:r>
      <w:proofErr w:type="spellEnd"/>
      <w:r w:rsidRPr="007D1092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Форма проведения – традиционная.</w:t>
      </w:r>
    </w:p>
    <w:p w:rsidR="00165492" w:rsidRDefault="007D1092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Русский язык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2"/>
        <w:gridCol w:w="1616"/>
        <w:gridCol w:w="512"/>
        <w:gridCol w:w="512"/>
        <w:gridCol w:w="512"/>
        <w:gridCol w:w="512"/>
        <w:gridCol w:w="1160"/>
        <w:gridCol w:w="510"/>
        <w:gridCol w:w="510"/>
        <w:gridCol w:w="510"/>
        <w:gridCol w:w="510"/>
        <w:gridCol w:w="1160"/>
      </w:tblGrid>
      <w:tr w:rsidR="0016549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492" w:rsidRDefault="007D109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492" w:rsidRDefault="007D109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5492" w:rsidRPr="00387FA0" w:rsidRDefault="007D1092" w:rsidP="00387FA0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387FA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 четверти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5492" w:rsidRDefault="007D1092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5492" w:rsidRDefault="007D109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5492" w:rsidRDefault="007D109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знаний</w:t>
            </w:r>
          </w:p>
        </w:tc>
      </w:tr>
      <w:tr w:rsidR="0016549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492" w:rsidRDefault="0016549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492" w:rsidRDefault="0016549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5492" w:rsidRDefault="007D109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5492" w:rsidRDefault="007D109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5492" w:rsidRDefault="007D109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5492" w:rsidRDefault="007D109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5492" w:rsidRDefault="0016549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5492" w:rsidRDefault="007D109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5492" w:rsidRDefault="007D109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5492" w:rsidRDefault="007D109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5492" w:rsidRDefault="007D109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5492" w:rsidRDefault="0016549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65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500" w:rsidRPr="00387FA0" w:rsidRDefault="00B3650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500" w:rsidRPr="00387FA0" w:rsidRDefault="00B3650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Денисова Г.А.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500" w:rsidRDefault="00B36500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500" w:rsidRPr="00387FA0" w:rsidRDefault="00B36500" w:rsidP="00407557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500" w:rsidRPr="00387FA0" w:rsidRDefault="00B36500" w:rsidP="00407557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500" w:rsidRDefault="00B36500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500" w:rsidRDefault="00B36500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29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500" w:rsidRDefault="00B36500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500" w:rsidRPr="00387FA0" w:rsidRDefault="00B36500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500" w:rsidRPr="00387FA0" w:rsidRDefault="00B36500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500" w:rsidRDefault="00B36500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6500" w:rsidRDefault="00B36500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B36500" w:rsidRDefault="007D1092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7D109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B36500" w:rsidRPr="007D1092">
        <w:rPr>
          <w:rFonts w:hAnsi="Times New Roman" w:cs="Times New Roman"/>
          <w:color w:val="000000"/>
          <w:sz w:val="24"/>
          <w:szCs w:val="24"/>
          <w:lang w:val="ru-RU"/>
        </w:rPr>
        <w:t>понизили (</w:t>
      </w:r>
      <w:proofErr w:type="spellStart"/>
      <w:r w:rsidR="00B36500" w:rsidRPr="007D1092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="00B36500" w:rsidRPr="007D1092">
        <w:rPr>
          <w:rFonts w:hAnsi="Times New Roman" w:cs="Times New Roman"/>
          <w:color w:val="000000"/>
          <w:sz w:val="24"/>
          <w:szCs w:val="24"/>
          <w:lang w:val="ru-RU"/>
        </w:rPr>
        <w:t xml:space="preserve">. &lt; </w:t>
      </w:r>
      <w:proofErr w:type="spellStart"/>
      <w:r w:rsidR="00B36500" w:rsidRPr="007D1092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="00B36500" w:rsidRPr="007D1092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B36500">
        <w:rPr>
          <w:rFonts w:hAnsi="Times New Roman" w:cs="Times New Roman"/>
          <w:color w:val="000000"/>
          <w:sz w:val="24"/>
          <w:szCs w:val="24"/>
          <w:lang w:val="ru-RU"/>
        </w:rPr>
        <w:t xml:space="preserve"> 0</w:t>
      </w:r>
      <w:r w:rsidR="00B36500" w:rsidRPr="007D1092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 w:rsidR="00B36500">
        <w:rPr>
          <w:rFonts w:hAnsi="Times New Roman" w:cs="Times New Roman"/>
          <w:color w:val="000000"/>
          <w:sz w:val="24"/>
          <w:szCs w:val="24"/>
        </w:rPr>
        <w:t> </w:t>
      </w:r>
      <w:r w:rsidR="00B36500" w:rsidRPr="007D1092">
        <w:rPr>
          <w:rFonts w:hAnsi="Times New Roman" w:cs="Times New Roman"/>
          <w:color w:val="000000"/>
          <w:sz w:val="24"/>
          <w:szCs w:val="24"/>
          <w:lang w:val="ru-RU"/>
        </w:rPr>
        <w:t>обучающихся; подтвердили (</w:t>
      </w:r>
      <w:proofErr w:type="spellStart"/>
      <w:r w:rsidR="00B36500" w:rsidRPr="007D1092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="00B36500" w:rsidRPr="007D1092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="00B36500" w:rsidRPr="007D1092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="00B36500" w:rsidRPr="007D1092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B36500">
        <w:rPr>
          <w:rFonts w:hAnsi="Times New Roman" w:cs="Times New Roman"/>
          <w:color w:val="000000"/>
          <w:sz w:val="24"/>
          <w:szCs w:val="24"/>
          <w:lang w:val="ru-RU"/>
        </w:rPr>
        <w:t xml:space="preserve"> 100</w:t>
      </w:r>
      <w:r w:rsidR="00B36500" w:rsidRPr="007D1092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 w:rsidR="00B36500">
        <w:rPr>
          <w:rFonts w:hAnsi="Times New Roman" w:cs="Times New Roman"/>
          <w:color w:val="000000"/>
          <w:sz w:val="24"/>
          <w:szCs w:val="24"/>
        </w:rPr>
        <w:t> </w:t>
      </w:r>
      <w:r w:rsidR="00B36500" w:rsidRPr="007D1092">
        <w:rPr>
          <w:rFonts w:hAnsi="Times New Roman" w:cs="Times New Roman"/>
          <w:color w:val="000000"/>
          <w:sz w:val="24"/>
          <w:szCs w:val="24"/>
          <w:lang w:val="ru-RU"/>
        </w:rPr>
        <w:t>обучающихся; повысили (</w:t>
      </w:r>
      <w:proofErr w:type="spellStart"/>
      <w:r w:rsidR="00B36500" w:rsidRPr="007D1092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="00B36500" w:rsidRPr="007D1092">
        <w:rPr>
          <w:rFonts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="00B36500" w:rsidRPr="007D1092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="00B36500" w:rsidRPr="007D1092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B36500">
        <w:rPr>
          <w:rFonts w:hAnsi="Times New Roman" w:cs="Times New Roman"/>
          <w:color w:val="000000"/>
          <w:sz w:val="24"/>
          <w:szCs w:val="24"/>
          <w:lang w:val="ru-RU"/>
        </w:rPr>
        <w:t xml:space="preserve"> 0</w:t>
      </w:r>
      <w:r w:rsidR="00B36500" w:rsidRPr="007D1092">
        <w:rPr>
          <w:rFonts w:hAnsi="Times New Roman" w:cs="Times New Roman"/>
          <w:color w:val="000000"/>
          <w:sz w:val="24"/>
          <w:szCs w:val="24"/>
          <w:lang w:val="ru-RU"/>
        </w:rPr>
        <w:t>% обучающихся.</w:t>
      </w:r>
      <w:proofErr w:type="gramEnd"/>
    </w:p>
    <w:p w:rsidR="00165492" w:rsidRDefault="007D1092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Математика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2"/>
        <w:gridCol w:w="1622"/>
        <w:gridCol w:w="512"/>
        <w:gridCol w:w="512"/>
        <w:gridCol w:w="512"/>
        <w:gridCol w:w="512"/>
        <w:gridCol w:w="1160"/>
        <w:gridCol w:w="510"/>
        <w:gridCol w:w="510"/>
        <w:gridCol w:w="510"/>
        <w:gridCol w:w="510"/>
        <w:gridCol w:w="1160"/>
      </w:tblGrid>
      <w:tr w:rsidR="0016549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5492" w:rsidRDefault="007D109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5492" w:rsidRDefault="007D109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5492" w:rsidRPr="00387FA0" w:rsidRDefault="007D1092" w:rsidP="00387FA0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387FA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 четверти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5492" w:rsidRDefault="007D1092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5492" w:rsidRDefault="007D109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5492" w:rsidRDefault="007D109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16549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5492" w:rsidRDefault="0016549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5492" w:rsidRDefault="0016549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5492" w:rsidRDefault="007D109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5492" w:rsidRDefault="007D109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5492" w:rsidRDefault="007D109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5492" w:rsidRDefault="007D109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5492" w:rsidRDefault="0016549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5492" w:rsidRDefault="007D109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5492" w:rsidRDefault="007D109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5492" w:rsidRDefault="007D109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5492" w:rsidRDefault="007D109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5492" w:rsidRDefault="0016549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54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5492" w:rsidRPr="00387FA0" w:rsidRDefault="007D1092" w:rsidP="00387FA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5492" w:rsidRPr="00387FA0" w:rsidRDefault="00387FA0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Илюхина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Л.Н.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5492" w:rsidRDefault="0016549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5492" w:rsidRPr="00B36500" w:rsidRDefault="00B36500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5492" w:rsidRPr="00B36500" w:rsidRDefault="00B36500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5492" w:rsidRDefault="0016549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5492" w:rsidRDefault="00B36500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38 </w:t>
            </w:r>
            <w:r w:rsidR="007D1092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5492" w:rsidRPr="00387FA0" w:rsidRDefault="00165492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5492" w:rsidRPr="00387FA0" w:rsidRDefault="00387FA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5492" w:rsidRPr="00387FA0" w:rsidRDefault="00387FA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5492" w:rsidRPr="00387FA0" w:rsidRDefault="00165492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5492" w:rsidRDefault="00387FA0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38</w:t>
            </w:r>
            <w:r w:rsidR="007D1092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B36500" w:rsidRDefault="007D1092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7D109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Вывод: </w:t>
      </w:r>
      <w:r w:rsidR="00B36500" w:rsidRPr="007D1092">
        <w:rPr>
          <w:rFonts w:hAnsi="Times New Roman" w:cs="Times New Roman"/>
          <w:color w:val="000000"/>
          <w:sz w:val="24"/>
          <w:szCs w:val="24"/>
          <w:lang w:val="ru-RU"/>
        </w:rPr>
        <w:t>понизили (</w:t>
      </w:r>
      <w:proofErr w:type="spellStart"/>
      <w:r w:rsidR="00B36500" w:rsidRPr="007D1092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="00B36500" w:rsidRPr="007D1092">
        <w:rPr>
          <w:rFonts w:hAnsi="Times New Roman" w:cs="Times New Roman"/>
          <w:color w:val="000000"/>
          <w:sz w:val="24"/>
          <w:szCs w:val="24"/>
          <w:lang w:val="ru-RU"/>
        </w:rPr>
        <w:t xml:space="preserve">. &lt; </w:t>
      </w:r>
      <w:proofErr w:type="spellStart"/>
      <w:r w:rsidR="00B36500" w:rsidRPr="007D1092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="00B36500" w:rsidRPr="007D1092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B36500">
        <w:rPr>
          <w:rFonts w:hAnsi="Times New Roman" w:cs="Times New Roman"/>
          <w:color w:val="000000"/>
          <w:sz w:val="24"/>
          <w:szCs w:val="24"/>
          <w:lang w:val="ru-RU"/>
        </w:rPr>
        <w:t xml:space="preserve"> 0</w:t>
      </w:r>
      <w:r w:rsidR="00B36500" w:rsidRPr="007D1092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 w:rsidR="00B36500">
        <w:rPr>
          <w:rFonts w:hAnsi="Times New Roman" w:cs="Times New Roman"/>
          <w:color w:val="000000"/>
          <w:sz w:val="24"/>
          <w:szCs w:val="24"/>
        </w:rPr>
        <w:t> </w:t>
      </w:r>
      <w:r w:rsidR="00B36500" w:rsidRPr="007D1092">
        <w:rPr>
          <w:rFonts w:hAnsi="Times New Roman" w:cs="Times New Roman"/>
          <w:color w:val="000000"/>
          <w:sz w:val="24"/>
          <w:szCs w:val="24"/>
          <w:lang w:val="ru-RU"/>
        </w:rPr>
        <w:t>обучающихся; подтвердили (</w:t>
      </w:r>
      <w:proofErr w:type="spellStart"/>
      <w:r w:rsidR="00B36500" w:rsidRPr="007D1092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="00B36500" w:rsidRPr="007D1092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="00B36500" w:rsidRPr="007D1092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="00B36500" w:rsidRPr="007D1092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B36500">
        <w:rPr>
          <w:rFonts w:hAnsi="Times New Roman" w:cs="Times New Roman"/>
          <w:color w:val="000000"/>
          <w:sz w:val="24"/>
          <w:szCs w:val="24"/>
          <w:lang w:val="ru-RU"/>
        </w:rPr>
        <w:t xml:space="preserve"> 100</w:t>
      </w:r>
      <w:r w:rsidR="00B36500" w:rsidRPr="007D1092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 w:rsidR="00B36500">
        <w:rPr>
          <w:rFonts w:hAnsi="Times New Roman" w:cs="Times New Roman"/>
          <w:color w:val="000000"/>
          <w:sz w:val="24"/>
          <w:szCs w:val="24"/>
        </w:rPr>
        <w:t> </w:t>
      </w:r>
      <w:r w:rsidR="00B36500" w:rsidRPr="007D1092">
        <w:rPr>
          <w:rFonts w:hAnsi="Times New Roman" w:cs="Times New Roman"/>
          <w:color w:val="000000"/>
          <w:sz w:val="24"/>
          <w:szCs w:val="24"/>
          <w:lang w:val="ru-RU"/>
        </w:rPr>
        <w:t>обучающихся; повысили (</w:t>
      </w:r>
      <w:proofErr w:type="spellStart"/>
      <w:r w:rsidR="00B36500" w:rsidRPr="007D1092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="00B36500" w:rsidRPr="007D1092">
        <w:rPr>
          <w:rFonts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="00B36500" w:rsidRPr="007D1092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="00B36500" w:rsidRPr="007D1092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B36500">
        <w:rPr>
          <w:rFonts w:hAnsi="Times New Roman" w:cs="Times New Roman"/>
          <w:color w:val="000000"/>
          <w:sz w:val="24"/>
          <w:szCs w:val="24"/>
          <w:lang w:val="ru-RU"/>
        </w:rPr>
        <w:t xml:space="preserve"> 0</w:t>
      </w:r>
      <w:r w:rsidR="00B36500" w:rsidRPr="007D1092">
        <w:rPr>
          <w:rFonts w:hAnsi="Times New Roman" w:cs="Times New Roman"/>
          <w:color w:val="000000"/>
          <w:sz w:val="24"/>
          <w:szCs w:val="24"/>
          <w:lang w:val="ru-RU"/>
        </w:rPr>
        <w:t>% обучающихся.</w:t>
      </w:r>
      <w:proofErr w:type="gramEnd"/>
    </w:p>
    <w:p w:rsidR="00165492" w:rsidRDefault="007D1092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География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2"/>
        <w:gridCol w:w="1485"/>
        <w:gridCol w:w="512"/>
        <w:gridCol w:w="512"/>
        <w:gridCol w:w="512"/>
        <w:gridCol w:w="512"/>
        <w:gridCol w:w="1160"/>
        <w:gridCol w:w="510"/>
        <w:gridCol w:w="510"/>
        <w:gridCol w:w="510"/>
        <w:gridCol w:w="510"/>
        <w:gridCol w:w="1160"/>
      </w:tblGrid>
      <w:tr w:rsidR="0016549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5492" w:rsidRDefault="007D109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5492" w:rsidRDefault="007D109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5492" w:rsidRPr="00E53ACA" w:rsidRDefault="007D1092" w:rsidP="00E53ACA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E53AC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 четверти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5492" w:rsidRDefault="007D1092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5492" w:rsidRDefault="007D109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5492" w:rsidRDefault="007D109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16549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5492" w:rsidRDefault="0016549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5492" w:rsidRDefault="0016549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5492" w:rsidRDefault="007D109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5492" w:rsidRDefault="007D109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5492" w:rsidRDefault="007D109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5492" w:rsidRDefault="007D109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5492" w:rsidRDefault="0016549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5492" w:rsidRDefault="007D109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5492" w:rsidRDefault="007D109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5492" w:rsidRDefault="007D109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5492" w:rsidRDefault="007D109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5492" w:rsidRDefault="0016549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54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5492" w:rsidRDefault="007D1092" w:rsidP="00387FA0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5492" w:rsidRDefault="00387FA0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Панова О.Н.</w:t>
            </w:r>
            <w:r w:rsidR="007D1092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5492" w:rsidRDefault="0016549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5492" w:rsidRPr="002746A3" w:rsidRDefault="002746A3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5492" w:rsidRPr="002746A3" w:rsidRDefault="00F31407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5492" w:rsidRDefault="0016549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5492" w:rsidRDefault="002746A3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  <w:r w:rsidR="007D1092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5492" w:rsidRDefault="0016549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5492" w:rsidRPr="00387FA0" w:rsidRDefault="00387FA0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5492" w:rsidRPr="00387FA0" w:rsidRDefault="00F31407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5492" w:rsidRDefault="0016549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5492" w:rsidRDefault="00E53ACA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  <w:r w:rsidR="007D1092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2746A3" w:rsidRDefault="007D1092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7D109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2746A3" w:rsidRPr="007D1092">
        <w:rPr>
          <w:rFonts w:hAnsi="Times New Roman" w:cs="Times New Roman"/>
          <w:color w:val="000000"/>
          <w:sz w:val="24"/>
          <w:szCs w:val="24"/>
          <w:lang w:val="ru-RU"/>
        </w:rPr>
        <w:t>понизили (</w:t>
      </w:r>
      <w:proofErr w:type="spellStart"/>
      <w:r w:rsidR="002746A3" w:rsidRPr="007D1092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="002746A3" w:rsidRPr="007D1092">
        <w:rPr>
          <w:rFonts w:hAnsi="Times New Roman" w:cs="Times New Roman"/>
          <w:color w:val="000000"/>
          <w:sz w:val="24"/>
          <w:szCs w:val="24"/>
          <w:lang w:val="ru-RU"/>
        </w:rPr>
        <w:t xml:space="preserve">. &lt; </w:t>
      </w:r>
      <w:proofErr w:type="spellStart"/>
      <w:r w:rsidR="002746A3" w:rsidRPr="007D1092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="002746A3" w:rsidRPr="007D1092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2746A3">
        <w:rPr>
          <w:rFonts w:hAnsi="Times New Roman" w:cs="Times New Roman"/>
          <w:color w:val="000000"/>
          <w:sz w:val="24"/>
          <w:szCs w:val="24"/>
          <w:lang w:val="ru-RU"/>
        </w:rPr>
        <w:t xml:space="preserve"> 0</w:t>
      </w:r>
      <w:r w:rsidR="002746A3" w:rsidRPr="007D1092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 w:rsidR="002746A3">
        <w:rPr>
          <w:rFonts w:hAnsi="Times New Roman" w:cs="Times New Roman"/>
          <w:color w:val="000000"/>
          <w:sz w:val="24"/>
          <w:szCs w:val="24"/>
        </w:rPr>
        <w:t> </w:t>
      </w:r>
      <w:r w:rsidR="002746A3" w:rsidRPr="007D1092">
        <w:rPr>
          <w:rFonts w:hAnsi="Times New Roman" w:cs="Times New Roman"/>
          <w:color w:val="000000"/>
          <w:sz w:val="24"/>
          <w:szCs w:val="24"/>
          <w:lang w:val="ru-RU"/>
        </w:rPr>
        <w:t>обучающихся; подтвердили (</w:t>
      </w:r>
      <w:proofErr w:type="spellStart"/>
      <w:r w:rsidR="002746A3" w:rsidRPr="007D1092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="002746A3" w:rsidRPr="007D1092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="002746A3" w:rsidRPr="007D1092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="002746A3" w:rsidRPr="007D1092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2746A3">
        <w:rPr>
          <w:rFonts w:hAnsi="Times New Roman" w:cs="Times New Roman"/>
          <w:color w:val="000000"/>
          <w:sz w:val="24"/>
          <w:szCs w:val="24"/>
          <w:lang w:val="ru-RU"/>
        </w:rPr>
        <w:t xml:space="preserve"> 100</w:t>
      </w:r>
      <w:r w:rsidR="002746A3" w:rsidRPr="007D1092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 w:rsidR="002746A3">
        <w:rPr>
          <w:rFonts w:hAnsi="Times New Roman" w:cs="Times New Roman"/>
          <w:color w:val="000000"/>
          <w:sz w:val="24"/>
          <w:szCs w:val="24"/>
        </w:rPr>
        <w:t> </w:t>
      </w:r>
      <w:r w:rsidR="002746A3" w:rsidRPr="007D1092">
        <w:rPr>
          <w:rFonts w:hAnsi="Times New Roman" w:cs="Times New Roman"/>
          <w:color w:val="000000"/>
          <w:sz w:val="24"/>
          <w:szCs w:val="24"/>
          <w:lang w:val="ru-RU"/>
        </w:rPr>
        <w:t>обучающихся; повысили (</w:t>
      </w:r>
      <w:proofErr w:type="spellStart"/>
      <w:r w:rsidR="002746A3" w:rsidRPr="007D1092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="002746A3" w:rsidRPr="007D1092">
        <w:rPr>
          <w:rFonts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="002746A3" w:rsidRPr="007D1092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="002746A3" w:rsidRPr="007D1092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2746A3">
        <w:rPr>
          <w:rFonts w:hAnsi="Times New Roman" w:cs="Times New Roman"/>
          <w:color w:val="000000"/>
          <w:sz w:val="24"/>
          <w:szCs w:val="24"/>
          <w:lang w:val="ru-RU"/>
        </w:rPr>
        <w:t xml:space="preserve"> 0</w:t>
      </w:r>
      <w:r w:rsidR="002746A3" w:rsidRPr="007D1092">
        <w:rPr>
          <w:rFonts w:hAnsi="Times New Roman" w:cs="Times New Roman"/>
          <w:color w:val="000000"/>
          <w:sz w:val="24"/>
          <w:szCs w:val="24"/>
          <w:lang w:val="ru-RU"/>
        </w:rPr>
        <w:t>% обучающихся.</w:t>
      </w:r>
      <w:proofErr w:type="gramEnd"/>
    </w:p>
    <w:p w:rsidR="00165492" w:rsidRDefault="007D1092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Физика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2"/>
        <w:gridCol w:w="1977"/>
        <w:gridCol w:w="512"/>
        <w:gridCol w:w="512"/>
        <w:gridCol w:w="512"/>
        <w:gridCol w:w="512"/>
        <w:gridCol w:w="1160"/>
        <w:gridCol w:w="510"/>
        <w:gridCol w:w="510"/>
        <w:gridCol w:w="510"/>
        <w:gridCol w:w="510"/>
        <w:gridCol w:w="1160"/>
      </w:tblGrid>
      <w:tr w:rsidR="0016549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5492" w:rsidRDefault="007D109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5492" w:rsidRDefault="007D109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5492" w:rsidRPr="00E53ACA" w:rsidRDefault="007D1092" w:rsidP="00E53ACA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E53AC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 четверти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5492" w:rsidRDefault="007D1092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5492" w:rsidRDefault="007D109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5492" w:rsidRDefault="007D109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16549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5492" w:rsidRDefault="0016549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5492" w:rsidRDefault="0016549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5492" w:rsidRDefault="007D109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5492" w:rsidRDefault="007D109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5492" w:rsidRDefault="007D109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5492" w:rsidRDefault="007D109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5492" w:rsidRDefault="0016549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5492" w:rsidRDefault="007D109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5492" w:rsidRDefault="007D109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5492" w:rsidRDefault="007D109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5492" w:rsidRDefault="007D109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5492" w:rsidRDefault="0016549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54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5492" w:rsidRDefault="007D1092" w:rsidP="00E53ACA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5492" w:rsidRDefault="00E53AC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Бражникова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Н.А.</w:t>
            </w:r>
            <w:r w:rsidR="007D1092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5492" w:rsidRDefault="0016549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5492" w:rsidRPr="002746A3" w:rsidRDefault="002746A3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5492" w:rsidRDefault="0016549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5492" w:rsidRDefault="0016549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5492" w:rsidRDefault="002746A3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  <w:r w:rsidR="007D1092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5492" w:rsidRDefault="0016549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5492" w:rsidRPr="00E53ACA" w:rsidRDefault="00E53ACA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5492" w:rsidRDefault="0016549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5492" w:rsidRDefault="0016549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5492" w:rsidRDefault="00E53ACA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  <w:r w:rsidR="007D1092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165492" w:rsidRPr="007D1092" w:rsidRDefault="007D1092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7D109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2746A3" w:rsidRPr="007D1092">
        <w:rPr>
          <w:rFonts w:hAnsi="Times New Roman" w:cs="Times New Roman"/>
          <w:color w:val="000000"/>
          <w:sz w:val="24"/>
          <w:szCs w:val="24"/>
          <w:lang w:val="ru-RU"/>
        </w:rPr>
        <w:t>понизили (</w:t>
      </w:r>
      <w:proofErr w:type="spellStart"/>
      <w:r w:rsidR="002746A3" w:rsidRPr="007D1092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="002746A3" w:rsidRPr="007D1092">
        <w:rPr>
          <w:rFonts w:hAnsi="Times New Roman" w:cs="Times New Roman"/>
          <w:color w:val="000000"/>
          <w:sz w:val="24"/>
          <w:szCs w:val="24"/>
          <w:lang w:val="ru-RU"/>
        </w:rPr>
        <w:t xml:space="preserve">. &lt; </w:t>
      </w:r>
      <w:proofErr w:type="spellStart"/>
      <w:r w:rsidR="002746A3" w:rsidRPr="007D1092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="002746A3" w:rsidRPr="007D1092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2746A3">
        <w:rPr>
          <w:rFonts w:hAnsi="Times New Roman" w:cs="Times New Roman"/>
          <w:color w:val="000000"/>
          <w:sz w:val="24"/>
          <w:szCs w:val="24"/>
          <w:lang w:val="ru-RU"/>
        </w:rPr>
        <w:t xml:space="preserve"> 0</w:t>
      </w:r>
      <w:r w:rsidR="002746A3" w:rsidRPr="007D1092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 w:rsidR="002746A3">
        <w:rPr>
          <w:rFonts w:hAnsi="Times New Roman" w:cs="Times New Roman"/>
          <w:color w:val="000000"/>
          <w:sz w:val="24"/>
          <w:szCs w:val="24"/>
        </w:rPr>
        <w:t> </w:t>
      </w:r>
      <w:r w:rsidR="002746A3" w:rsidRPr="007D1092">
        <w:rPr>
          <w:rFonts w:hAnsi="Times New Roman" w:cs="Times New Roman"/>
          <w:color w:val="000000"/>
          <w:sz w:val="24"/>
          <w:szCs w:val="24"/>
          <w:lang w:val="ru-RU"/>
        </w:rPr>
        <w:t>обучающихся; подтвердили (</w:t>
      </w:r>
      <w:proofErr w:type="spellStart"/>
      <w:r w:rsidR="002746A3" w:rsidRPr="007D1092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="002746A3" w:rsidRPr="007D1092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="002746A3" w:rsidRPr="007D1092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="002746A3" w:rsidRPr="007D1092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2746A3">
        <w:rPr>
          <w:rFonts w:hAnsi="Times New Roman" w:cs="Times New Roman"/>
          <w:color w:val="000000"/>
          <w:sz w:val="24"/>
          <w:szCs w:val="24"/>
          <w:lang w:val="ru-RU"/>
        </w:rPr>
        <w:t xml:space="preserve"> 100</w:t>
      </w:r>
      <w:r w:rsidR="002746A3" w:rsidRPr="007D1092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 w:rsidR="002746A3">
        <w:rPr>
          <w:rFonts w:hAnsi="Times New Roman" w:cs="Times New Roman"/>
          <w:color w:val="000000"/>
          <w:sz w:val="24"/>
          <w:szCs w:val="24"/>
        </w:rPr>
        <w:t> </w:t>
      </w:r>
      <w:r w:rsidR="002746A3" w:rsidRPr="007D1092">
        <w:rPr>
          <w:rFonts w:hAnsi="Times New Roman" w:cs="Times New Roman"/>
          <w:color w:val="000000"/>
          <w:sz w:val="24"/>
          <w:szCs w:val="24"/>
          <w:lang w:val="ru-RU"/>
        </w:rPr>
        <w:t>обучающихся; повысили (</w:t>
      </w:r>
      <w:proofErr w:type="spellStart"/>
      <w:r w:rsidR="002746A3" w:rsidRPr="007D1092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="002746A3" w:rsidRPr="007D1092">
        <w:rPr>
          <w:rFonts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="002746A3" w:rsidRPr="007D1092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="002746A3" w:rsidRPr="007D1092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2746A3">
        <w:rPr>
          <w:rFonts w:hAnsi="Times New Roman" w:cs="Times New Roman"/>
          <w:color w:val="000000"/>
          <w:sz w:val="24"/>
          <w:szCs w:val="24"/>
          <w:lang w:val="ru-RU"/>
        </w:rPr>
        <w:t xml:space="preserve"> 0</w:t>
      </w:r>
      <w:r w:rsidR="002746A3" w:rsidRPr="007D1092">
        <w:rPr>
          <w:rFonts w:hAnsi="Times New Roman" w:cs="Times New Roman"/>
          <w:color w:val="000000"/>
          <w:sz w:val="24"/>
          <w:szCs w:val="24"/>
          <w:lang w:val="ru-RU"/>
        </w:rPr>
        <w:t>% обучающихся.</w:t>
      </w:r>
      <w:proofErr w:type="gramEnd"/>
    </w:p>
    <w:p w:rsidR="00165492" w:rsidRPr="007D1092" w:rsidRDefault="007D109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D109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Итоги ВПР 2024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D109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года в 8-</w:t>
      </w:r>
      <w:r w:rsidR="002746A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</w:t>
      </w:r>
      <w:r w:rsidRPr="007D109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класс</w:t>
      </w:r>
      <w:r w:rsidR="002746A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</w:t>
      </w:r>
    </w:p>
    <w:p w:rsidR="00165492" w:rsidRDefault="007D1092">
      <w:pPr>
        <w:rPr>
          <w:rFonts w:hAnsi="Times New Roman" w:cs="Times New Roman"/>
          <w:color w:val="000000"/>
          <w:sz w:val="24"/>
          <w:szCs w:val="24"/>
        </w:rPr>
      </w:pPr>
      <w:r w:rsidRPr="007D1092">
        <w:rPr>
          <w:rFonts w:hAnsi="Times New Roman" w:cs="Times New Roman"/>
          <w:color w:val="000000"/>
          <w:sz w:val="24"/>
          <w:szCs w:val="24"/>
          <w:lang w:val="ru-RU"/>
        </w:rPr>
        <w:t>Обучающиеся 8-</w:t>
      </w:r>
      <w:r w:rsidR="00E53ACA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7D1092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классов писали Всероссийские проверочные работы по четырем учебным предметам: «Русский язык», «Математика»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1092">
        <w:rPr>
          <w:rFonts w:hAnsi="Times New Roman" w:cs="Times New Roman"/>
          <w:color w:val="000000"/>
          <w:sz w:val="24"/>
          <w:szCs w:val="24"/>
          <w:lang w:val="ru-RU"/>
        </w:rPr>
        <w:t>все классы;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1092">
        <w:rPr>
          <w:rFonts w:hAnsi="Times New Roman" w:cs="Times New Roman"/>
          <w:color w:val="000000"/>
          <w:sz w:val="24"/>
          <w:szCs w:val="24"/>
          <w:lang w:val="ru-RU"/>
        </w:rPr>
        <w:t xml:space="preserve">«Биология», </w:t>
      </w:r>
      <w:r w:rsidR="00E53ACA">
        <w:rPr>
          <w:rFonts w:hAnsi="Times New Roman" w:cs="Times New Roman"/>
          <w:color w:val="000000"/>
          <w:sz w:val="24"/>
          <w:szCs w:val="24"/>
          <w:lang w:val="ru-RU"/>
        </w:rPr>
        <w:t>«География</w:t>
      </w:r>
      <w:r w:rsidRPr="007D1092">
        <w:rPr>
          <w:rFonts w:hAnsi="Times New Roman" w:cs="Times New Roman"/>
          <w:color w:val="000000"/>
          <w:sz w:val="24"/>
          <w:szCs w:val="24"/>
          <w:lang w:val="ru-RU"/>
        </w:rPr>
        <w:t>»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1092">
        <w:rPr>
          <w:rFonts w:hAnsi="Times New Roman" w:cs="Times New Roman"/>
          <w:color w:val="000000"/>
          <w:sz w:val="24"/>
          <w:szCs w:val="24"/>
          <w:lang w:val="ru-RU"/>
        </w:rPr>
        <w:t xml:space="preserve">по случайному распределению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Рособрнадзора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165492" w:rsidRDefault="007D1092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Русский язык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2"/>
        <w:gridCol w:w="1777"/>
        <w:gridCol w:w="512"/>
        <w:gridCol w:w="512"/>
        <w:gridCol w:w="512"/>
        <w:gridCol w:w="512"/>
        <w:gridCol w:w="1160"/>
        <w:gridCol w:w="510"/>
        <w:gridCol w:w="510"/>
        <w:gridCol w:w="510"/>
        <w:gridCol w:w="510"/>
        <w:gridCol w:w="1160"/>
      </w:tblGrid>
      <w:tr w:rsidR="0016549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492" w:rsidRDefault="007D109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492" w:rsidRDefault="007D109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5492" w:rsidRDefault="002746A3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 четверти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5492" w:rsidRDefault="007D109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5492" w:rsidRDefault="007D109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5492" w:rsidRDefault="007D109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16549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492" w:rsidRDefault="0016549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492" w:rsidRDefault="0016549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5492" w:rsidRDefault="007D109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5492" w:rsidRDefault="007D109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5492" w:rsidRDefault="007D109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5492" w:rsidRDefault="007D109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5492" w:rsidRDefault="0016549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5492" w:rsidRDefault="007D109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5492" w:rsidRDefault="007D109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5492" w:rsidRDefault="007D109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5492" w:rsidRDefault="007D109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5492" w:rsidRDefault="0016549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54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492" w:rsidRDefault="007D1092" w:rsidP="00E53ACA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5492" w:rsidRPr="00E53ACA" w:rsidRDefault="00E53AC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Клепикова И.П.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492" w:rsidRDefault="0016549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492" w:rsidRPr="002746A3" w:rsidRDefault="002746A3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492" w:rsidRPr="002746A3" w:rsidRDefault="002746A3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492" w:rsidRDefault="0016549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492" w:rsidRDefault="002746A3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25 </w:t>
            </w:r>
            <w:r w:rsidR="007D1092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492" w:rsidRDefault="0016549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492" w:rsidRPr="00E53ACA" w:rsidRDefault="00E53ACA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492" w:rsidRPr="00E53ACA" w:rsidRDefault="00E53ACA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492" w:rsidRDefault="0016549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492" w:rsidRDefault="00E53ACA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  <w:r w:rsidR="007D1092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2746A3" w:rsidRPr="007D1092" w:rsidRDefault="007D1092" w:rsidP="002746A3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7D109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="002746A3" w:rsidRPr="002746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746A3" w:rsidRPr="007D1092">
        <w:rPr>
          <w:rFonts w:hAnsi="Times New Roman" w:cs="Times New Roman"/>
          <w:color w:val="000000"/>
          <w:sz w:val="24"/>
          <w:szCs w:val="24"/>
          <w:lang w:val="ru-RU"/>
        </w:rPr>
        <w:t>понизили (</w:t>
      </w:r>
      <w:proofErr w:type="spellStart"/>
      <w:r w:rsidR="002746A3" w:rsidRPr="007D1092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="002746A3" w:rsidRPr="007D1092">
        <w:rPr>
          <w:rFonts w:hAnsi="Times New Roman" w:cs="Times New Roman"/>
          <w:color w:val="000000"/>
          <w:sz w:val="24"/>
          <w:szCs w:val="24"/>
          <w:lang w:val="ru-RU"/>
        </w:rPr>
        <w:t xml:space="preserve">. &lt; </w:t>
      </w:r>
      <w:proofErr w:type="spellStart"/>
      <w:r w:rsidR="002746A3" w:rsidRPr="007D1092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="002746A3" w:rsidRPr="007D1092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2746A3">
        <w:rPr>
          <w:rFonts w:hAnsi="Times New Roman" w:cs="Times New Roman"/>
          <w:color w:val="000000"/>
          <w:sz w:val="24"/>
          <w:szCs w:val="24"/>
          <w:lang w:val="ru-RU"/>
        </w:rPr>
        <w:t xml:space="preserve"> 0</w:t>
      </w:r>
      <w:r w:rsidR="002746A3" w:rsidRPr="007D1092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 w:rsidR="002746A3">
        <w:rPr>
          <w:rFonts w:hAnsi="Times New Roman" w:cs="Times New Roman"/>
          <w:color w:val="000000"/>
          <w:sz w:val="24"/>
          <w:szCs w:val="24"/>
        </w:rPr>
        <w:t> </w:t>
      </w:r>
      <w:r w:rsidR="002746A3" w:rsidRPr="007D1092">
        <w:rPr>
          <w:rFonts w:hAnsi="Times New Roman" w:cs="Times New Roman"/>
          <w:color w:val="000000"/>
          <w:sz w:val="24"/>
          <w:szCs w:val="24"/>
          <w:lang w:val="ru-RU"/>
        </w:rPr>
        <w:t>обучающихся; подтвердили (</w:t>
      </w:r>
      <w:proofErr w:type="spellStart"/>
      <w:r w:rsidR="002746A3" w:rsidRPr="007D1092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="002746A3" w:rsidRPr="007D1092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="002746A3" w:rsidRPr="007D1092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="002746A3" w:rsidRPr="007D1092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2746A3">
        <w:rPr>
          <w:rFonts w:hAnsi="Times New Roman" w:cs="Times New Roman"/>
          <w:color w:val="000000"/>
          <w:sz w:val="24"/>
          <w:szCs w:val="24"/>
          <w:lang w:val="ru-RU"/>
        </w:rPr>
        <w:t xml:space="preserve"> 100</w:t>
      </w:r>
      <w:r w:rsidR="002746A3" w:rsidRPr="007D1092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 w:rsidR="002746A3">
        <w:rPr>
          <w:rFonts w:hAnsi="Times New Roman" w:cs="Times New Roman"/>
          <w:color w:val="000000"/>
          <w:sz w:val="24"/>
          <w:szCs w:val="24"/>
        </w:rPr>
        <w:t> </w:t>
      </w:r>
      <w:r w:rsidR="002746A3" w:rsidRPr="007D1092">
        <w:rPr>
          <w:rFonts w:hAnsi="Times New Roman" w:cs="Times New Roman"/>
          <w:color w:val="000000"/>
          <w:sz w:val="24"/>
          <w:szCs w:val="24"/>
          <w:lang w:val="ru-RU"/>
        </w:rPr>
        <w:t>обучающихся; повысили (</w:t>
      </w:r>
      <w:proofErr w:type="spellStart"/>
      <w:r w:rsidR="002746A3" w:rsidRPr="007D1092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="002746A3" w:rsidRPr="007D1092">
        <w:rPr>
          <w:rFonts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="002746A3" w:rsidRPr="007D1092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="002746A3" w:rsidRPr="007D1092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2746A3">
        <w:rPr>
          <w:rFonts w:hAnsi="Times New Roman" w:cs="Times New Roman"/>
          <w:color w:val="000000"/>
          <w:sz w:val="24"/>
          <w:szCs w:val="24"/>
          <w:lang w:val="ru-RU"/>
        </w:rPr>
        <w:t xml:space="preserve"> 0</w:t>
      </w:r>
      <w:r w:rsidR="002746A3" w:rsidRPr="007D1092">
        <w:rPr>
          <w:rFonts w:hAnsi="Times New Roman" w:cs="Times New Roman"/>
          <w:color w:val="000000"/>
          <w:sz w:val="24"/>
          <w:szCs w:val="24"/>
          <w:lang w:val="ru-RU"/>
        </w:rPr>
        <w:t>% обучающихся.</w:t>
      </w:r>
      <w:proofErr w:type="gramEnd"/>
    </w:p>
    <w:p w:rsidR="00165492" w:rsidRPr="007D1092" w:rsidRDefault="0016549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65492" w:rsidRDefault="007D1092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Математика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2"/>
        <w:gridCol w:w="1622"/>
        <w:gridCol w:w="512"/>
        <w:gridCol w:w="512"/>
        <w:gridCol w:w="512"/>
        <w:gridCol w:w="512"/>
        <w:gridCol w:w="1160"/>
        <w:gridCol w:w="510"/>
        <w:gridCol w:w="510"/>
        <w:gridCol w:w="510"/>
        <w:gridCol w:w="510"/>
        <w:gridCol w:w="1160"/>
      </w:tblGrid>
      <w:tr w:rsidR="0016549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5492" w:rsidRDefault="007D109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5492" w:rsidRDefault="007D109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5492" w:rsidRPr="00E53ACA" w:rsidRDefault="007D1092" w:rsidP="00E53ACA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E53AC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 четверти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5492" w:rsidRDefault="007D1092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5492" w:rsidRDefault="007D109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5492" w:rsidRDefault="007D109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16549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5492" w:rsidRDefault="0016549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5492" w:rsidRDefault="0016549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5492" w:rsidRDefault="007D109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5492" w:rsidRDefault="007D109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5492" w:rsidRDefault="007D109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5492" w:rsidRDefault="007D109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5492" w:rsidRDefault="0016549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5492" w:rsidRDefault="007D109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5492" w:rsidRDefault="007D109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5492" w:rsidRDefault="007D109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5492" w:rsidRDefault="007D109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5492" w:rsidRDefault="0016549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54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5492" w:rsidRPr="00E53ACA" w:rsidRDefault="007D109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5492" w:rsidRPr="00E53ACA" w:rsidRDefault="00E53ACA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Илюхина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Л.Н.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5492" w:rsidRDefault="0016549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5492" w:rsidRPr="00E53ACA" w:rsidRDefault="00E53ACA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5492" w:rsidRPr="00E53ACA" w:rsidRDefault="00E53ACA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5492" w:rsidRDefault="0016549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5492" w:rsidRDefault="002746A3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  <w:r w:rsidR="007D1092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5492" w:rsidRDefault="0016549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5492" w:rsidRPr="00E53ACA" w:rsidRDefault="00E53ACA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5492" w:rsidRPr="00E53ACA" w:rsidRDefault="00E53ACA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5492" w:rsidRDefault="0016549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5492" w:rsidRDefault="00E53ACA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  <w:r w:rsidR="007D1092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165492" w:rsidRPr="007D1092" w:rsidRDefault="007D1092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7D109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D1092">
        <w:rPr>
          <w:rFonts w:hAnsi="Times New Roman" w:cs="Times New Roman"/>
          <w:color w:val="000000"/>
          <w:sz w:val="24"/>
          <w:szCs w:val="24"/>
          <w:lang w:val="ru-RU"/>
        </w:rPr>
        <w:t>понизили (</w:t>
      </w:r>
      <w:proofErr w:type="spellStart"/>
      <w:r w:rsidRPr="007D1092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7D1092">
        <w:rPr>
          <w:rFonts w:hAnsi="Times New Roman" w:cs="Times New Roman"/>
          <w:color w:val="000000"/>
          <w:sz w:val="24"/>
          <w:szCs w:val="24"/>
          <w:lang w:val="ru-RU"/>
        </w:rPr>
        <w:t xml:space="preserve">. &lt; </w:t>
      </w:r>
      <w:proofErr w:type="spellStart"/>
      <w:r w:rsidRPr="007D1092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7D1092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E53A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1092">
        <w:rPr>
          <w:rFonts w:hAnsi="Times New Roman" w:cs="Times New Roman"/>
          <w:color w:val="000000"/>
          <w:sz w:val="24"/>
          <w:szCs w:val="24"/>
          <w:lang w:val="ru-RU"/>
        </w:rPr>
        <w:t>0% обучающихся; подтвердили (</w:t>
      </w:r>
      <w:proofErr w:type="spellStart"/>
      <w:r w:rsidRPr="007D1092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7D1092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7D1092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7D1092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E53ACA">
        <w:rPr>
          <w:rFonts w:hAnsi="Times New Roman" w:cs="Times New Roman"/>
          <w:color w:val="000000"/>
          <w:sz w:val="24"/>
          <w:szCs w:val="24"/>
          <w:lang w:val="ru-RU"/>
        </w:rPr>
        <w:t xml:space="preserve"> 100</w:t>
      </w:r>
      <w:r w:rsidRPr="007D1092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повысили (</w:t>
      </w:r>
      <w:proofErr w:type="spellStart"/>
      <w:r w:rsidRPr="007D1092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7D1092">
        <w:rPr>
          <w:rFonts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Pr="007D1092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7D1092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E53ACA">
        <w:rPr>
          <w:rFonts w:hAnsi="Times New Roman" w:cs="Times New Roman"/>
          <w:color w:val="000000"/>
          <w:sz w:val="24"/>
          <w:szCs w:val="24"/>
          <w:lang w:val="ru-RU"/>
        </w:rPr>
        <w:t xml:space="preserve"> 0</w:t>
      </w:r>
      <w:r w:rsidRPr="007D1092">
        <w:rPr>
          <w:rFonts w:hAnsi="Times New Roman" w:cs="Times New Roman"/>
          <w:color w:val="000000"/>
          <w:sz w:val="24"/>
          <w:szCs w:val="24"/>
          <w:lang w:val="ru-RU"/>
        </w:rPr>
        <w:t>% обучающихся.</w:t>
      </w:r>
      <w:proofErr w:type="gramEnd"/>
    </w:p>
    <w:p w:rsidR="00165492" w:rsidRDefault="007D1092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Биология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2"/>
        <w:gridCol w:w="1601"/>
        <w:gridCol w:w="512"/>
        <w:gridCol w:w="512"/>
        <w:gridCol w:w="512"/>
        <w:gridCol w:w="512"/>
        <w:gridCol w:w="1160"/>
        <w:gridCol w:w="510"/>
        <w:gridCol w:w="510"/>
        <w:gridCol w:w="510"/>
        <w:gridCol w:w="510"/>
        <w:gridCol w:w="1160"/>
      </w:tblGrid>
      <w:tr w:rsidR="0016549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5492" w:rsidRDefault="007D109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5492" w:rsidRDefault="007D109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5492" w:rsidRPr="00E53ACA" w:rsidRDefault="007D1092" w:rsidP="00E53ACA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E53AC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 четверти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5492" w:rsidRDefault="007D1092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5492" w:rsidRDefault="007D109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5492" w:rsidRDefault="007D109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16549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5492" w:rsidRDefault="0016549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5492" w:rsidRDefault="0016549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5492" w:rsidRDefault="007D109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5492" w:rsidRDefault="007D109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5492" w:rsidRDefault="007D109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5492" w:rsidRDefault="007D109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5492" w:rsidRDefault="0016549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5492" w:rsidRDefault="007D109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5492" w:rsidRDefault="007D109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5492" w:rsidRDefault="007D109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5492" w:rsidRDefault="007D109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5492" w:rsidRDefault="0016549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54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492" w:rsidRDefault="007D1092" w:rsidP="00E53ACA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5492" w:rsidRPr="00E53ACA" w:rsidRDefault="00E53ACA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Ядыкина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Н.И.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492" w:rsidRDefault="0016549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492" w:rsidRPr="002746A3" w:rsidRDefault="002746A3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492" w:rsidRPr="002746A3" w:rsidRDefault="002746A3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492" w:rsidRDefault="0016549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492" w:rsidRDefault="002746A3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  <w:r w:rsidR="007D1092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492" w:rsidRDefault="0016549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492" w:rsidRPr="00E53ACA" w:rsidRDefault="00E53ACA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492" w:rsidRPr="00E53ACA" w:rsidRDefault="00E53ACA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492" w:rsidRDefault="0016549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492" w:rsidRDefault="00E53ACA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38</w:t>
            </w:r>
            <w:r w:rsidR="007D1092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165492" w:rsidRPr="007D1092" w:rsidRDefault="007D1092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7D109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D1092">
        <w:rPr>
          <w:rFonts w:hAnsi="Times New Roman" w:cs="Times New Roman"/>
          <w:color w:val="000000"/>
          <w:sz w:val="24"/>
          <w:szCs w:val="24"/>
          <w:lang w:val="ru-RU"/>
        </w:rPr>
        <w:t>понизили (</w:t>
      </w:r>
      <w:proofErr w:type="spellStart"/>
      <w:r w:rsidRPr="007D1092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7D1092">
        <w:rPr>
          <w:rFonts w:hAnsi="Times New Roman" w:cs="Times New Roman"/>
          <w:color w:val="000000"/>
          <w:sz w:val="24"/>
          <w:szCs w:val="24"/>
          <w:lang w:val="ru-RU"/>
        </w:rPr>
        <w:t xml:space="preserve">. &lt; </w:t>
      </w:r>
      <w:proofErr w:type="spellStart"/>
      <w:r w:rsidRPr="007D1092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7D1092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2746A3">
        <w:rPr>
          <w:rFonts w:hAnsi="Times New Roman" w:cs="Times New Roman"/>
          <w:color w:val="000000"/>
          <w:sz w:val="24"/>
          <w:szCs w:val="24"/>
          <w:lang w:val="ru-RU"/>
        </w:rPr>
        <w:t xml:space="preserve"> 0</w:t>
      </w:r>
      <w:r w:rsidRPr="007D1092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подтвердили (</w:t>
      </w:r>
      <w:proofErr w:type="spellStart"/>
      <w:r w:rsidRPr="007D1092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7D1092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7D1092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7D1092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2746A3">
        <w:rPr>
          <w:rFonts w:hAnsi="Times New Roman" w:cs="Times New Roman"/>
          <w:color w:val="000000"/>
          <w:sz w:val="24"/>
          <w:szCs w:val="24"/>
          <w:lang w:val="ru-RU"/>
        </w:rPr>
        <w:t xml:space="preserve"> 87,5</w:t>
      </w:r>
      <w:r w:rsidRPr="007D1092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повысили (</w:t>
      </w:r>
      <w:proofErr w:type="spellStart"/>
      <w:r w:rsidRPr="007D1092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7D1092">
        <w:rPr>
          <w:rFonts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Pr="007D1092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7D1092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2746A3">
        <w:rPr>
          <w:rFonts w:hAnsi="Times New Roman" w:cs="Times New Roman"/>
          <w:color w:val="000000"/>
          <w:sz w:val="24"/>
          <w:szCs w:val="24"/>
          <w:lang w:val="ru-RU"/>
        </w:rPr>
        <w:t>12,</w:t>
      </w:r>
      <w:r w:rsidRPr="007D1092">
        <w:rPr>
          <w:rFonts w:hAnsi="Times New Roman" w:cs="Times New Roman"/>
          <w:color w:val="000000"/>
          <w:sz w:val="24"/>
          <w:szCs w:val="24"/>
          <w:lang w:val="ru-RU"/>
        </w:rPr>
        <w:t xml:space="preserve"> 5% обучающихся.</w:t>
      </w:r>
      <w:proofErr w:type="gramEnd"/>
    </w:p>
    <w:p w:rsidR="00165492" w:rsidRPr="00E53ACA" w:rsidRDefault="00E53AC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География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2"/>
        <w:gridCol w:w="1365"/>
        <w:gridCol w:w="644"/>
        <w:gridCol w:w="644"/>
        <w:gridCol w:w="644"/>
        <w:gridCol w:w="644"/>
        <w:gridCol w:w="1160"/>
        <w:gridCol w:w="510"/>
        <w:gridCol w:w="510"/>
        <w:gridCol w:w="510"/>
        <w:gridCol w:w="510"/>
        <w:gridCol w:w="1160"/>
      </w:tblGrid>
      <w:tr w:rsidR="0016549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492" w:rsidRDefault="007D1092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492" w:rsidRDefault="007D109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492" w:rsidRDefault="007D109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2023/24 уч. года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492" w:rsidRDefault="007D109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492" w:rsidRDefault="007D109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492" w:rsidRDefault="007D109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16549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492" w:rsidRDefault="0016549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492" w:rsidRDefault="0016549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492" w:rsidRDefault="007D109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492" w:rsidRDefault="007D109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492" w:rsidRDefault="007D109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492" w:rsidRDefault="007D109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492" w:rsidRDefault="0016549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492" w:rsidRDefault="007D109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492" w:rsidRDefault="007D109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492" w:rsidRDefault="007D109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492" w:rsidRDefault="007D109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492" w:rsidRDefault="0016549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54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492" w:rsidRPr="00E53ACA" w:rsidRDefault="00E53AC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492" w:rsidRPr="00E53ACA" w:rsidRDefault="00E53AC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Панова О.Н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492" w:rsidRDefault="0016549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492" w:rsidRPr="002746A3" w:rsidRDefault="002746A3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492" w:rsidRPr="002746A3" w:rsidRDefault="002746A3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492" w:rsidRDefault="0016549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492" w:rsidRDefault="002746A3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  <w:r w:rsidR="007D1092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492" w:rsidRDefault="0016549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492" w:rsidRPr="00E82822" w:rsidRDefault="00E82822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492" w:rsidRPr="00E82822" w:rsidRDefault="00E82822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492" w:rsidRDefault="0016549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492" w:rsidRDefault="00E82822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  <w:r w:rsidR="007D1092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165492" w:rsidRPr="007D1092" w:rsidRDefault="007D1092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7D109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D1092">
        <w:rPr>
          <w:rFonts w:hAnsi="Times New Roman" w:cs="Times New Roman"/>
          <w:color w:val="000000"/>
          <w:sz w:val="24"/>
          <w:szCs w:val="24"/>
          <w:lang w:val="ru-RU"/>
        </w:rPr>
        <w:t>понизили (</w:t>
      </w:r>
      <w:proofErr w:type="spellStart"/>
      <w:r w:rsidRPr="007D1092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7D1092">
        <w:rPr>
          <w:rFonts w:hAnsi="Times New Roman" w:cs="Times New Roman"/>
          <w:color w:val="000000"/>
          <w:sz w:val="24"/>
          <w:szCs w:val="24"/>
          <w:lang w:val="ru-RU"/>
        </w:rPr>
        <w:t xml:space="preserve">. &lt; </w:t>
      </w:r>
      <w:proofErr w:type="spellStart"/>
      <w:r w:rsidRPr="007D1092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7D1092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2746A3">
        <w:rPr>
          <w:rFonts w:hAnsi="Times New Roman" w:cs="Times New Roman"/>
          <w:color w:val="000000"/>
          <w:sz w:val="24"/>
          <w:szCs w:val="24"/>
          <w:lang w:val="ru-RU"/>
        </w:rPr>
        <w:t xml:space="preserve"> 0</w:t>
      </w:r>
      <w:r w:rsidRPr="007D1092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подтвердили (</w:t>
      </w:r>
      <w:proofErr w:type="spellStart"/>
      <w:r w:rsidRPr="007D1092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7D1092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7D1092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7D1092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2746A3">
        <w:rPr>
          <w:rFonts w:hAnsi="Times New Roman" w:cs="Times New Roman"/>
          <w:color w:val="000000"/>
          <w:sz w:val="24"/>
          <w:szCs w:val="24"/>
          <w:lang w:val="ru-RU"/>
        </w:rPr>
        <w:t xml:space="preserve"> 100</w:t>
      </w:r>
      <w:r w:rsidRPr="007D1092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повысили (</w:t>
      </w:r>
      <w:proofErr w:type="spellStart"/>
      <w:r w:rsidRPr="007D1092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7D1092">
        <w:rPr>
          <w:rFonts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Pr="007D1092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7D1092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2746A3">
        <w:rPr>
          <w:rFonts w:hAnsi="Times New Roman" w:cs="Times New Roman"/>
          <w:color w:val="000000"/>
          <w:sz w:val="24"/>
          <w:szCs w:val="24"/>
          <w:lang w:val="ru-RU"/>
        </w:rPr>
        <w:t xml:space="preserve"> 0</w:t>
      </w:r>
      <w:r w:rsidRPr="007D1092">
        <w:rPr>
          <w:rFonts w:hAnsi="Times New Roman" w:cs="Times New Roman"/>
          <w:color w:val="000000"/>
          <w:sz w:val="24"/>
          <w:szCs w:val="24"/>
          <w:lang w:val="ru-RU"/>
        </w:rPr>
        <w:t>% обучающихся.</w:t>
      </w:r>
      <w:proofErr w:type="gramEnd"/>
    </w:p>
    <w:p w:rsidR="00165492" w:rsidRPr="007D1092" w:rsidRDefault="007D109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D109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Общие выводы по результатам ВПР-2024</w:t>
      </w:r>
    </w:p>
    <w:p w:rsidR="002746A3" w:rsidRPr="008E795D" w:rsidRDefault="002746A3" w:rsidP="002746A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46A3">
        <w:rPr>
          <w:rFonts w:hAnsi="Times New Roman" w:cs="Times New Roman"/>
          <w:color w:val="000000"/>
          <w:sz w:val="24"/>
          <w:szCs w:val="24"/>
          <w:lang w:val="ru-RU"/>
        </w:rPr>
        <w:t>96</w:t>
      </w:r>
      <w:r w:rsidR="007D1092" w:rsidRPr="002746A3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процентов обучающихся  подтвердили </w:t>
      </w:r>
      <w:r w:rsidRPr="002746A3">
        <w:rPr>
          <w:rFonts w:hAnsi="Times New Roman" w:cs="Times New Roman"/>
          <w:color w:val="000000"/>
          <w:sz w:val="24"/>
          <w:szCs w:val="24"/>
          <w:lang w:val="ru-RU"/>
        </w:rPr>
        <w:t>свои</w:t>
      </w:r>
      <w:r w:rsidR="007D1092" w:rsidRPr="002746A3">
        <w:rPr>
          <w:rFonts w:hAnsi="Times New Roman" w:cs="Times New Roman"/>
          <w:color w:val="000000"/>
          <w:sz w:val="24"/>
          <w:szCs w:val="24"/>
          <w:lang w:val="ru-RU"/>
        </w:rPr>
        <w:t xml:space="preserve"> отметки. В основном произошло </w:t>
      </w:r>
      <w:r w:rsidRPr="002746A3">
        <w:rPr>
          <w:rFonts w:hAnsi="Times New Roman" w:cs="Times New Roman"/>
          <w:color w:val="000000"/>
          <w:sz w:val="24"/>
          <w:szCs w:val="24"/>
          <w:lang w:val="ru-RU"/>
        </w:rPr>
        <w:t>повышение</w:t>
      </w:r>
      <w:r w:rsidR="007D1092" w:rsidRPr="002746A3">
        <w:rPr>
          <w:rFonts w:hAnsi="Times New Roman" w:cs="Times New Roman"/>
          <w:color w:val="000000"/>
          <w:sz w:val="24"/>
          <w:szCs w:val="24"/>
          <w:lang w:val="ru-RU"/>
        </w:rPr>
        <w:t xml:space="preserve"> оценки по сравнению с отметкой преподавателя</w:t>
      </w:r>
      <w:r w:rsidRPr="002746A3">
        <w:rPr>
          <w:rFonts w:hAnsi="Times New Roman" w:cs="Times New Roman"/>
          <w:color w:val="000000"/>
          <w:sz w:val="24"/>
          <w:szCs w:val="24"/>
          <w:lang w:val="ru-RU"/>
        </w:rPr>
        <w:t xml:space="preserve"> за четверть</w:t>
      </w:r>
      <w:r w:rsidR="007D1092" w:rsidRPr="002746A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165492" w:rsidRPr="008E795D" w:rsidRDefault="007D1092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D1092">
        <w:rPr>
          <w:rFonts w:hAnsi="Times New Roman" w:cs="Times New Roman"/>
          <w:color w:val="000000"/>
          <w:sz w:val="24"/>
          <w:szCs w:val="24"/>
          <w:lang w:val="ru-RU"/>
        </w:rPr>
        <w:t>Анализ результатов ВПР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1092">
        <w:rPr>
          <w:rFonts w:hAnsi="Times New Roman" w:cs="Times New Roman"/>
          <w:color w:val="000000"/>
          <w:sz w:val="24"/>
          <w:szCs w:val="24"/>
          <w:lang w:val="ru-RU"/>
        </w:rPr>
        <w:t>по сравнению с общероссийским, региональным и районным показателям выявил высокий уровень качества знаний</w:t>
      </w:r>
      <w:proofErr w:type="gramStart"/>
      <w:r w:rsidRPr="007D10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E795D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165492" w:rsidRPr="008E795D" w:rsidRDefault="007D109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E79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Рекомендации</w:t>
      </w:r>
    </w:p>
    <w:p w:rsidR="00165492" w:rsidRPr="007D1092" w:rsidRDefault="007D10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D1092">
        <w:rPr>
          <w:rFonts w:hAnsi="Times New Roman" w:cs="Times New Roman"/>
          <w:color w:val="000000"/>
          <w:sz w:val="24"/>
          <w:szCs w:val="24"/>
          <w:lang w:val="ru-RU"/>
        </w:rPr>
        <w:t>1. Обсудить результаты ВПР-2024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1092">
        <w:rPr>
          <w:rFonts w:hAnsi="Times New Roman" w:cs="Times New Roman"/>
          <w:color w:val="000000"/>
          <w:sz w:val="24"/>
          <w:szCs w:val="24"/>
          <w:lang w:val="ru-RU"/>
        </w:rPr>
        <w:t>на педагогическом совете от</w:t>
      </w:r>
      <w:r w:rsidR="008E795D">
        <w:rPr>
          <w:rFonts w:hAnsi="Times New Roman" w:cs="Times New Roman"/>
          <w:color w:val="000000"/>
          <w:sz w:val="24"/>
          <w:szCs w:val="24"/>
          <w:lang w:val="ru-RU"/>
        </w:rPr>
        <w:t xml:space="preserve"> 20</w:t>
      </w:r>
      <w:r w:rsidRPr="007D1092">
        <w:rPr>
          <w:rFonts w:hAnsi="Times New Roman" w:cs="Times New Roman"/>
          <w:color w:val="000000"/>
          <w:sz w:val="24"/>
          <w:szCs w:val="24"/>
          <w:lang w:val="ru-RU"/>
        </w:rPr>
        <w:t>.05.2024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1092">
        <w:rPr>
          <w:rFonts w:hAnsi="Times New Roman" w:cs="Times New Roman"/>
          <w:color w:val="000000"/>
          <w:sz w:val="24"/>
          <w:szCs w:val="24"/>
          <w:lang w:val="ru-RU"/>
        </w:rPr>
        <w:t>№ 5. Включить в повестку педагогического совета вопрос об объективности полученных результатов независимой оценки, их использования в целях повышения качества образования.</w:t>
      </w:r>
    </w:p>
    <w:p w:rsidR="00165492" w:rsidRPr="007D1092" w:rsidRDefault="007D10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D1092">
        <w:rPr>
          <w:rFonts w:hAnsi="Times New Roman" w:cs="Times New Roman"/>
          <w:color w:val="000000"/>
          <w:sz w:val="24"/>
          <w:szCs w:val="24"/>
          <w:lang w:val="ru-RU"/>
        </w:rPr>
        <w:t>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1092">
        <w:rPr>
          <w:rFonts w:hAnsi="Times New Roman" w:cs="Times New Roman"/>
          <w:color w:val="000000"/>
          <w:sz w:val="24"/>
          <w:szCs w:val="24"/>
          <w:lang w:val="ru-RU"/>
        </w:rPr>
        <w:t>Руководителям ШМО:</w:t>
      </w:r>
    </w:p>
    <w:p w:rsidR="00165492" w:rsidRPr="007D1092" w:rsidRDefault="007D10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D1092">
        <w:rPr>
          <w:rFonts w:hAnsi="Times New Roman" w:cs="Times New Roman"/>
          <w:color w:val="000000"/>
          <w:sz w:val="24"/>
          <w:szCs w:val="24"/>
          <w:lang w:val="ru-RU"/>
        </w:rPr>
        <w:t>2.1. Провести содержательный анализ результатов ВПР по всем классам и составить подробный отчет по классам в срок до 15.06.2024.</w:t>
      </w:r>
    </w:p>
    <w:p w:rsidR="00165492" w:rsidRPr="007D1092" w:rsidRDefault="007D10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D1092">
        <w:rPr>
          <w:rFonts w:hAnsi="Times New Roman" w:cs="Times New Roman"/>
          <w:color w:val="000000"/>
          <w:sz w:val="24"/>
          <w:szCs w:val="24"/>
          <w:lang w:val="ru-RU"/>
        </w:rPr>
        <w:t>2.2. Выявить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1092">
        <w:rPr>
          <w:rFonts w:hAnsi="Times New Roman" w:cs="Times New Roman"/>
          <w:color w:val="000000"/>
          <w:sz w:val="24"/>
          <w:szCs w:val="24"/>
          <w:lang w:val="ru-RU"/>
        </w:rPr>
        <w:t>не освоенные учениками контролируемые элементы содержания (КЭС)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1092">
        <w:rPr>
          <w:rFonts w:hAnsi="Times New Roman" w:cs="Times New Roman"/>
          <w:color w:val="000000"/>
          <w:sz w:val="24"/>
          <w:szCs w:val="24"/>
          <w:lang w:val="ru-RU"/>
        </w:rPr>
        <w:t>для отдельных классов и отдельных обучающихся по предметам.</w:t>
      </w:r>
    </w:p>
    <w:p w:rsidR="00165492" w:rsidRPr="007D1092" w:rsidRDefault="007D10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D1092">
        <w:rPr>
          <w:rFonts w:hAnsi="Times New Roman" w:cs="Times New Roman"/>
          <w:color w:val="000000"/>
          <w:sz w:val="24"/>
          <w:szCs w:val="24"/>
          <w:lang w:val="ru-RU"/>
        </w:rPr>
        <w:t>3. Классным руководителям 4–8-х классов:</w:t>
      </w:r>
    </w:p>
    <w:p w:rsidR="00165492" w:rsidRPr="007D1092" w:rsidRDefault="007D10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D1092">
        <w:rPr>
          <w:rFonts w:hAnsi="Times New Roman" w:cs="Times New Roman"/>
          <w:color w:val="000000"/>
          <w:sz w:val="24"/>
          <w:szCs w:val="24"/>
          <w:lang w:val="ru-RU"/>
        </w:rPr>
        <w:t>3.1. Довести до сведения родителей результаты ВПР в срок до 22.05.2024.</w:t>
      </w:r>
    </w:p>
    <w:p w:rsidR="00165492" w:rsidRPr="007D1092" w:rsidRDefault="007D10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D1092">
        <w:rPr>
          <w:rFonts w:hAnsi="Times New Roman" w:cs="Times New Roman"/>
          <w:color w:val="000000"/>
          <w:sz w:val="24"/>
          <w:szCs w:val="24"/>
          <w:lang w:val="ru-RU"/>
        </w:rPr>
        <w:t>4. Учителям-предметникам:</w:t>
      </w:r>
    </w:p>
    <w:p w:rsidR="00165492" w:rsidRPr="007D1092" w:rsidRDefault="008E795D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4.1</w:t>
      </w:r>
      <w:r w:rsidR="007D1092" w:rsidRPr="007D1092">
        <w:rPr>
          <w:rFonts w:hAnsi="Times New Roman" w:cs="Times New Roman"/>
          <w:color w:val="000000"/>
          <w:sz w:val="24"/>
          <w:szCs w:val="24"/>
          <w:lang w:val="ru-RU"/>
        </w:rPr>
        <w:t>. Использовать результаты</w:t>
      </w:r>
      <w:r w:rsidR="007D1092">
        <w:rPr>
          <w:rFonts w:hAnsi="Times New Roman" w:cs="Times New Roman"/>
          <w:color w:val="000000"/>
          <w:sz w:val="24"/>
          <w:szCs w:val="24"/>
        </w:rPr>
        <w:t> </w:t>
      </w:r>
      <w:r w:rsidR="007D1092" w:rsidRPr="007D1092">
        <w:rPr>
          <w:rFonts w:hAnsi="Times New Roman" w:cs="Times New Roman"/>
          <w:color w:val="000000"/>
          <w:sz w:val="24"/>
          <w:szCs w:val="24"/>
          <w:lang w:val="ru-RU"/>
        </w:rPr>
        <w:t>ВПР для коррекции знаний учащихся по</w:t>
      </w:r>
      <w:r w:rsidR="007D1092">
        <w:rPr>
          <w:rFonts w:hAnsi="Times New Roman" w:cs="Times New Roman"/>
          <w:color w:val="000000"/>
          <w:sz w:val="24"/>
          <w:szCs w:val="24"/>
        </w:rPr>
        <w:t> </w:t>
      </w:r>
      <w:r w:rsidR="007D1092" w:rsidRPr="007D1092">
        <w:rPr>
          <w:rFonts w:hAnsi="Times New Roman" w:cs="Times New Roman"/>
          <w:color w:val="000000"/>
          <w:sz w:val="24"/>
          <w:szCs w:val="24"/>
          <w:lang w:val="ru-RU"/>
        </w:rPr>
        <w:t>предметам, а также для совершенствования методики преподавания русского языка, математики, географии, биологии, истории, обществознания, физики, а также для создания индивидуальных образовательных маршрутов обучающихся.</w:t>
      </w:r>
    </w:p>
    <w:p w:rsidR="00165492" w:rsidRPr="007D1092" w:rsidRDefault="007D10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D1092">
        <w:rPr>
          <w:rFonts w:hAnsi="Times New Roman" w:cs="Times New Roman"/>
          <w:color w:val="000000"/>
          <w:sz w:val="24"/>
          <w:szCs w:val="24"/>
          <w:lang w:val="ru-RU"/>
        </w:rPr>
        <w:t>4.</w:t>
      </w:r>
      <w:r w:rsidR="008E795D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7D1092">
        <w:rPr>
          <w:rFonts w:hAnsi="Times New Roman" w:cs="Times New Roman"/>
          <w:color w:val="000000"/>
          <w:sz w:val="24"/>
          <w:szCs w:val="24"/>
          <w:lang w:val="ru-RU"/>
        </w:rPr>
        <w:t>. Скорректировать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1092">
        <w:rPr>
          <w:rFonts w:hAnsi="Times New Roman" w:cs="Times New Roman"/>
          <w:color w:val="000000"/>
          <w:sz w:val="24"/>
          <w:szCs w:val="24"/>
          <w:lang w:val="ru-RU"/>
        </w:rPr>
        <w:t>рабочие программы по предмету на 2024/25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1092">
        <w:rPr>
          <w:rFonts w:hAnsi="Times New Roman" w:cs="Times New Roman"/>
          <w:color w:val="000000"/>
          <w:sz w:val="24"/>
          <w:szCs w:val="24"/>
          <w:lang w:val="ru-RU"/>
        </w:rPr>
        <w:t>учебный год с учетом анализа результатов ВПР и выявленных проблемных тем; внести в рабочие программы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1092">
        <w:rPr>
          <w:rFonts w:hAnsi="Times New Roman" w:cs="Times New Roman"/>
          <w:color w:val="000000"/>
          <w:sz w:val="24"/>
          <w:szCs w:val="24"/>
          <w:lang w:val="ru-RU"/>
        </w:rPr>
        <w:t>изменения, направленные на формирование и развитие несформированных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1092">
        <w:rPr>
          <w:rFonts w:hAnsi="Times New Roman" w:cs="Times New Roman"/>
          <w:color w:val="000000"/>
          <w:sz w:val="24"/>
          <w:szCs w:val="24"/>
          <w:lang w:val="ru-RU"/>
        </w:rPr>
        <w:t>умений, видов деятельности, характеризующих достижение планируемых результатов освоения ООП.</w:t>
      </w:r>
    </w:p>
    <w:p w:rsidR="00165492" w:rsidRPr="007D1092" w:rsidRDefault="007D10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D1092">
        <w:rPr>
          <w:rFonts w:hAnsi="Times New Roman" w:cs="Times New Roman"/>
          <w:color w:val="000000"/>
          <w:sz w:val="24"/>
          <w:szCs w:val="24"/>
          <w:lang w:val="ru-RU"/>
        </w:rPr>
        <w:t>4.</w:t>
      </w:r>
      <w:r w:rsidR="008E795D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7D1092">
        <w:rPr>
          <w:rFonts w:hAnsi="Times New Roman" w:cs="Times New Roman"/>
          <w:color w:val="000000"/>
          <w:sz w:val="24"/>
          <w:szCs w:val="24"/>
          <w:lang w:val="ru-RU"/>
        </w:rPr>
        <w:t>. Внедрить эффективные педагогические практики в процесс обучения.</w:t>
      </w:r>
    </w:p>
    <w:p w:rsidR="00165492" w:rsidRPr="007D1092" w:rsidRDefault="008E795D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4.4</w:t>
      </w:r>
      <w:r w:rsidR="007D1092" w:rsidRPr="007D1092">
        <w:rPr>
          <w:rFonts w:hAnsi="Times New Roman" w:cs="Times New Roman"/>
          <w:color w:val="000000"/>
          <w:sz w:val="24"/>
          <w:szCs w:val="24"/>
          <w:lang w:val="ru-RU"/>
        </w:rPr>
        <w:t>. При подготовке учащихся к написанию ВПР-2025</w:t>
      </w:r>
      <w:r w:rsidR="007D1092">
        <w:rPr>
          <w:rFonts w:hAnsi="Times New Roman" w:cs="Times New Roman"/>
          <w:color w:val="000000"/>
          <w:sz w:val="24"/>
          <w:szCs w:val="24"/>
        </w:rPr>
        <w:t> </w:t>
      </w:r>
      <w:r w:rsidR="007D1092" w:rsidRPr="007D1092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="007D1092">
        <w:rPr>
          <w:rFonts w:hAnsi="Times New Roman" w:cs="Times New Roman"/>
          <w:color w:val="000000"/>
          <w:sz w:val="24"/>
          <w:szCs w:val="24"/>
        </w:rPr>
        <w:t> </w:t>
      </w:r>
      <w:r w:rsidR="007D1092" w:rsidRPr="007D1092">
        <w:rPr>
          <w:rFonts w:hAnsi="Times New Roman" w:cs="Times New Roman"/>
          <w:color w:val="000000"/>
          <w:sz w:val="24"/>
          <w:szCs w:val="24"/>
          <w:lang w:val="ru-RU"/>
        </w:rPr>
        <w:t>пособия из федерального перечня, в том числе электронные образовательные ресурсы, позволяющие ребенку самостоятельно проверить правильность выполнения задания.</w:t>
      </w:r>
    </w:p>
    <w:p w:rsidR="00165492" w:rsidRPr="007D1092" w:rsidRDefault="008E795D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4.5</w:t>
      </w:r>
      <w:r w:rsidR="007D1092" w:rsidRPr="007D1092">
        <w:rPr>
          <w:rFonts w:hAnsi="Times New Roman" w:cs="Times New Roman"/>
          <w:color w:val="000000"/>
          <w:sz w:val="24"/>
          <w:szCs w:val="24"/>
          <w:lang w:val="ru-RU"/>
        </w:rPr>
        <w:t xml:space="preserve">. Использовать на уроках задания, которые направлены на развитие вариативности мышления учащихся и способность </w:t>
      </w:r>
      <w:proofErr w:type="gramStart"/>
      <w:r w:rsidR="007D1092" w:rsidRPr="007D1092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proofErr w:type="gramEnd"/>
      <w:r w:rsidR="007D1092" w:rsidRPr="007D1092">
        <w:rPr>
          <w:rFonts w:hAnsi="Times New Roman" w:cs="Times New Roman"/>
          <w:color w:val="000000"/>
          <w:sz w:val="24"/>
          <w:szCs w:val="24"/>
          <w:lang w:val="ru-RU"/>
        </w:rPr>
        <w:t xml:space="preserve"> знания в новой ситуации, создавать и преобразовывать модели и схемы для экспериментальных задач, включать учебно-практические задания, которые диагностируют степень </w:t>
      </w:r>
      <w:proofErr w:type="spellStart"/>
      <w:r w:rsidR="007D1092" w:rsidRPr="007D1092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сформированности</w:t>
      </w:r>
      <w:proofErr w:type="spellEnd"/>
      <w:r w:rsidR="007D1092" w:rsidRPr="007D1092">
        <w:rPr>
          <w:rFonts w:hAnsi="Times New Roman" w:cs="Times New Roman"/>
          <w:color w:val="000000"/>
          <w:sz w:val="24"/>
          <w:szCs w:val="24"/>
          <w:lang w:val="ru-RU"/>
        </w:rPr>
        <w:t xml:space="preserve"> УУД.</w:t>
      </w:r>
    </w:p>
    <w:p w:rsidR="00165492" w:rsidRPr="007D1092" w:rsidRDefault="007D10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D109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5. Учесть результаты ВПР-2024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1092">
        <w:rPr>
          <w:rFonts w:hAnsi="Times New Roman" w:cs="Times New Roman"/>
          <w:color w:val="000000"/>
          <w:sz w:val="24"/>
          <w:szCs w:val="24"/>
          <w:lang w:val="ru-RU"/>
        </w:rPr>
        <w:t>для внесения изменений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1092">
        <w:rPr>
          <w:rFonts w:hAnsi="Times New Roman" w:cs="Times New Roman"/>
          <w:color w:val="000000"/>
          <w:sz w:val="24"/>
          <w:szCs w:val="24"/>
          <w:lang w:val="ru-RU"/>
        </w:rPr>
        <w:t>план функционирования ВСОКО на 2024/25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1092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1092">
        <w:rPr>
          <w:rFonts w:hAnsi="Times New Roman" w:cs="Times New Roman"/>
          <w:color w:val="000000"/>
          <w:sz w:val="24"/>
          <w:szCs w:val="24"/>
          <w:lang w:val="ru-RU"/>
        </w:rPr>
        <w:t>год.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1092">
        <w:rPr>
          <w:rFonts w:hAnsi="Times New Roman" w:cs="Times New Roman"/>
          <w:color w:val="000000"/>
          <w:sz w:val="24"/>
          <w:szCs w:val="24"/>
          <w:lang w:val="ru-RU"/>
        </w:rPr>
        <w:t>В рамках реализации процедур ВСОКО провести системный анализ по следующим направлениям: корреляция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1092">
        <w:rPr>
          <w:rFonts w:hAnsi="Times New Roman" w:cs="Times New Roman"/>
          <w:color w:val="000000"/>
          <w:sz w:val="24"/>
          <w:szCs w:val="24"/>
          <w:lang w:val="ru-RU"/>
        </w:rPr>
        <w:t>результатов текущего контроля успеваемости с результатами промежуточной аттестации, корреляция результатов текущего контроля успеваемости и промежуточной аттестации с результатами процедур внешней системы оценки качества образования (ОГЭ, ЕГЭ, ВПР).</w:t>
      </w:r>
    </w:p>
    <w:p w:rsidR="00165492" w:rsidRDefault="007D10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D1092">
        <w:rPr>
          <w:rFonts w:hAnsi="Times New Roman" w:cs="Times New Roman"/>
          <w:color w:val="000000"/>
          <w:sz w:val="24"/>
          <w:szCs w:val="24"/>
          <w:lang w:val="ru-RU"/>
        </w:rPr>
        <w:t>6. Провести анализ системы оценки образовательных достижений обучающихся. Формировать единую систему оценки достижения учениками планируемых результатов освоения ООП в соответствии с ФОП уровня образования и Методическими рекомендациями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1092">
        <w:rPr>
          <w:rFonts w:hAnsi="Times New Roman" w:cs="Times New Roman"/>
          <w:color w:val="000000"/>
          <w:sz w:val="24"/>
          <w:szCs w:val="24"/>
          <w:lang w:val="ru-RU"/>
        </w:rPr>
        <w:t xml:space="preserve">по системе оценки достижения обучающимися планируемых результатов освоения программ начального общего, основного общего и среднего общего образования (письмо </w:t>
      </w:r>
      <w:proofErr w:type="spellStart"/>
      <w:r w:rsidRPr="007D1092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7D1092">
        <w:rPr>
          <w:rFonts w:hAnsi="Times New Roman" w:cs="Times New Roman"/>
          <w:color w:val="000000"/>
          <w:sz w:val="24"/>
          <w:szCs w:val="24"/>
          <w:lang w:val="ru-RU"/>
        </w:rPr>
        <w:t xml:space="preserve">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1092">
        <w:rPr>
          <w:rFonts w:hAnsi="Times New Roman" w:cs="Times New Roman"/>
          <w:color w:val="000000"/>
          <w:sz w:val="24"/>
          <w:szCs w:val="24"/>
          <w:lang w:val="ru-RU"/>
        </w:rPr>
        <w:t>13.01.2023 № 03-49).</w:t>
      </w:r>
    </w:p>
    <w:p w:rsidR="008E795D" w:rsidRDefault="008E795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E795D" w:rsidRPr="007D1092" w:rsidRDefault="008E795D" w:rsidP="008E795D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Заместитель директора по УВР:           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Илюхина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Л.Н.</w:t>
      </w:r>
    </w:p>
    <w:sectPr w:rsidR="008E795D" w:rsidRPr="007D1092" w:rsidSect="00165492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E06EC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5A05CE"/>
    <w:rsid w:val="000F1630"/>
    <w:rsid w:val="00165492"/>
    <w:rsid w:val="002746A3"/>
    <w:rsid w:val="002D33B1"/>
    <w:rsid w:val="002D3591"/>
    <w:rsid w:val="003514A0"/>
    <w:rsid w:val="00387FA0"/>
    <w:rsid w:val="004531FE"/>
    <w:rsid w:val="004849D6"/>
    <w:rsid w:val="004F7E17"/>
    <w:rsid w:val="005A05CE"/>
    <w:rsid w:val="00653AF6"/>
    <w:rsid w:val="006F1482"/>
    <w:rsid w:val="007D1092"/>
    <w:rsid w:val="008E795D"/>
    <w:rsid w:val="00B36500"/>
    <w:rsid w:val="00B73A5A"/>
    <w:rsid w:val="00CA7D16"/>
    <w:rsid w:val="00E438A1"/>
    <w:rsid w:val="00E53ACA"/>
    <w:rsid w:val="00E82822"/>
    <w:rsid w:val="00F01E19"/>
    <w:rsid w:val="00F31407"/>
    <w:rsid w:val="00FF43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7D109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7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945">
          <w:marLeft w:val="0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C4A507-896C-4106-B35F-15A7CEB26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8</Pages>
  <Words>1715</Words>
  <Characters>9779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Admin</cp:lastModifiedBy>
  <cp:revision>5</cp:revision>
  <dcterms:created xsi:type="dcterms:W3CDTF">2011-11-02T04:15:00Z</dcterms:created>
  <dcterms:modified xsi:type="dcterms:W3CDTF">2024-09-30T07:18:00Z</dcterms:modified>
</cp:coreProperties>
</file>